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474" w:rsidRPr="00A01FD6" w:rsidRDefault="00880474" w:rsidP="0088047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80474" w:rsidRPr="00D6653B" w:rsidRDefault="00880474" w:rsidP="0088047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80474" w:rsidRPr="00F7462F" w:rsidRDefault="00880474" w:rsidP="0088047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7462F">
        <w:rPr>
          <w:rFonts w:ascii="Times New Roman" w:eastAsia="Times New Roman" w:hAnsi="Times New Roman" w:cs="Times New Roman"/>
          <w:b/>
          <w:bCs/>
          <w:caps/>
          <w:sz w:val="24"/>
          <w:szCs w:val="24"/>
        </w:rPr>
        <w:t xml:space="preserve">MATA PELAJARAN : </w:t>
      </w:r>
      <w:r w:rsidRPr="00F7462F">
        <w:rPr>
          <w:rFonts w:ascii="Times New Roman" w:hAnsi="Times New Roman" w:cs="Times New Roman"/>
          <w:b/>
          <w:bCs/>
          <w:caps/>
          <w:sz w:val="24"/>
          <w:szCs w:val="24"/>
        </w:rPr>
        <w:t>Seni Teater</w:t>
      </w:r>
    </w:p>
    <w:p w:rsidR="00880474" w:rsidRPr="00D6653B" w:rsidRDefault="00880474" w:rsidP="0088047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0474">
        <w:rPr>
          <w:rFonts w:ascii="Times New Roman" w:eastAsia="Times New Roman" w:hAnsi="Times New Roman" w:cs="Times New Roman"/>
          <w:b/>
          <w:bCs/>
          <w:caps/>
          <w:sz w:val="24"/>
          <w:szCs w:val="24"/>
        </w:rPr>
        <w:t>Unit 3 Persiapan Seorang Aktor</w:t>
      </w:r>
    </w:p>
    <w:p w:rsidR="00880474" w:rsidRPr="00A01FD6" w:rsidRDefault="00880474" w:rsidP="0088047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80474" w:rsidRPr="00A01FD6" w:rsidRDefault="00880474" w:rsidP="00880474">
      <w:pPr>
        <w:spacing w:before="60" w:after="60"/>
        <w:jc w:val="center"/>
        <w:rPr>
          <w:rFonts w:ascii="Times New Roman" w:eastAsia="Times New Roman" w:hAnsi="Times New Roman" w:cs="Times New Roman"/>
          <w:b/>
          <w:bCs/>
          <w:sz w:val="24"/>
          <w:szCs w:val="24"/>
        </w:rPr>
      </w:pPr>
    </w:p>
    <w:p w:rsidR="00880474" w:rsidRPr="00A01FD6" w:rsidRDefault="00880474" w:rsidP="00880474">
      <w:pPr>
        <w:spacing w:before="60" w:after="60"/>
        <w:jc w:val="center"/>
        <w:rPr>
          <w:rFonts w:ascii="Times New Roman" w:eastAsia="Times New Roman" w:hAnsi="Times New Roman" w:cs="Times New Roman"/>
          <w:b/>
          <w:bCs/>
          <w:sz w:val="24"/>
          <w:szCs w:val="24"/>
        </w:rPr>
      </w:pPr>
    </w:p>
    <w:p w:rsidR="00880474" w:rsidRPr="00A01FD6" w:rsidRDefault="00880474" w:rsidP="008804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80474" w:rsidRPr="00A01FD6" w:rsidRDefault="00880474" w:rsidP="0088047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80474" w:rsidRPr="00A01FD6" w:rsidRDefault="00880474" w:rsidP="0088047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80474" w:rsidRPr="00A01FD6" w:rsidRDefault="00880474" w:rsidP="0088047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65EFC">
        <w:rPr>
          <w:rFonts w:ascii="Times New Roman" w:hAnsi="Times New Roman" w:cs="Times New Roman"/>
          <w:b/>
          <w:bCs/>
          <w:sz w:val="24"/>
          <w:szCs w:val="24"/>
        </w:rPr>
        <w:t>Seni Teater</w:t>
      </w:r>
    </w:p>
    <w:p w:rsidR="00880474" w:rsidRPr="00A01FD6" w:rsidRDefault="00880474" w:rsidP="0088047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880474" w:rsidRPr="00A01FD6" w:rsidRDefault="00880474" w:rsidP="0088047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880474">
        <w:rPr>
          <w:rFonts w:ascii="Times New Roman" w:hAnsi="Times New Roman" w:cs="Times New Roman"/>
          <w:b/>
          <w:bCs/>
          <w:sz w:val="24"/>
          <w:szCs w:val="24"/>
        </w:rPr>
        <w:t>10 Jam Pelajaran (5 pertemuan @2 JP)</w:t>
      </w:r>
    </w:p>
    <w:p w:rsidR="00880474" w:rsidRPr="00A01FD6" w:rsidRDefault="00880474" w:rsidP="0088047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880474" w:rsidRPr="00A01FD6" w:rsidRDefault="00880474" w:rsidP="00880474">
      <w:pPr>
        <w:spacing w:before="60" w:after="60"/>
        <w:rPr>
          <w:rFonts w:ascii="Times New Roman" w:hAnsi="Times New Roman" w:cs="Times New Roman"/>
          <w:b/>
          <w:sz w:val="24"/>
          <w:szCs w:val="24"/>
        </w:rPr>
      </w:pPr>
    </w:p>
    <w:p w:rsidR="00880474" w:rsidRPr="00A01FD6" w:rsidRDefault="00880474" w:rsidP="00880474">
      <w:pPr>
        <w:spacing w:before="60" w:after="60"/>
        <w:rPr>
          <w:rFonts w:ascii="Times New Roman" w:hAnsi="Times New Roman" w:cs="Times New Roman"/>
          <w:b/>
          <w:sz w:val="24"/>
          <w:szCs w:val="24"/>
        </w:rPr>
      </w:pPr>
    </w:p>
    <w:p w:rsidR="00880474" w:rsidRPr="00A01FD6" w:rsidRDefault="00880474" w:rsidP="008804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Pengetahuan Awal:</w:t>
      </w:r>
    </w:p>
    <w:p w:rsidR="00B247E6" w:rsidRPr="00797901" w:rsidRDefault="00797901" w:rsidP="0088047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mungkin memiliki pemahaman dasar tentang teater dari tontonan film, sinetron, atau drama di televisi/media sosial.</w:t>
      </w:r>
    </w:p>
    <w:p w:rsidR="00B247E6" w:rsidRPr="00797901" w:rsidRDefault="00797901" w:rsidP="0088047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Beberapa mungkin pernah ikut drama atau pentas di sekolah sebelumnya, namun pemahaman tentang "persiapan aktor" mungkin masih sangat umum.</w:t>
      </w:r>
    </w:p>
    <w:p w:rsidR="00B247E6" w:rsidRPr="00797901" w:rsidRDefault="00797901" w:rsidP="0088047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Ada kemungkinan peserta didik memiliki rasa ingin tahu yang tinggi tentang dunia akting, namun juga rasa malu atau canggung untuk berekspresi di depan umum.</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Minat:</w:t>
      </w:r>
    </w:p>
    <w:p w:rsidR="00B247E6" w:rsidRPr="00797901" w:rsidRDefault="00797901" w:rsidP="0088047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Minat terhadap seni teater bisa sangat bervariasi, dari yang tertarik untuk menjadi aktor, sutradara, hingga sekadar penonton.</w:t>
      </w:r>
    </w:p>
    <w:p w:rsidR="00B247E6" w:rsidRPr="00797901" w:rsidRDefault="00797901" w:rsidP="0088047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Materi "Persiapan Seorang Aktor" dapat menarik bagi peserta didik yang ingin mengembangkan kepercayaan diri, kemampuan berbicara di depan umum, atau keterampilan berkomunikasi.</w:t>
      </w:r>
    </w:p>
    <w:p w:rsidR="00B247E6" w:rsidRPr="00797901" w:rsidRDefault="00797901" w:rsidP="0088047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Kegiatan praktik yang interaktif dan menyenangkan cenderung membangkitkan minat yang lebih besar.</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Latar Belakang:</w:t>
      </w:r>
    </w:p>
    <w:p w:rsidR="00B247E6" w:rsidRPr="00797901" w:rsidRDefault="00797901" w:rsidP="00880474">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berasal dari latar belakang yang beragam, baik dari segi pengalaman berinteraksi dengan seni pertunjukan maupun tingkat kepercayaan diri dalam berbicara atau berekspresi.</w:t>
      </w:r>
    </w:p>
    <w:p w:rsidR="00B247E6" w:rsidRPr="00797901" w:rsidRDefault="00797901" w:rsidP="00880474">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Beberapa mungkin memiliki kemampuan verbal yang kuat, sementara yang lain lebih nyaman dengan ekspresi non-verbal.</w:t>
      </w:r>
    </w:p>
    <w:p w:rsidR="00B247E6" w:rsidRPr="00797901" w:rsidRDefault="00797901" w:rsidP="00880474">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Tingkat pengalaman dan kedalaman emosi yang bisa diakses untuk akting juga akan bervariasi.</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Kebutuhan Belajar:</w:t>
      </w:r>
    </w:p>
    <w:p w:rsidR="00B247E6" w:rsidRPr="00797901" w:rsidRDefault="00797901" w:rsidP="0088047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yang pemalu atau kurang percaya diri akan membutuhkan lingkungan yang aman dan mendukung untuk mulai berekspresi, serta latihan bertahap dari yang paling sederhana.</w:t>
      </w:r>
    </w:p>
    <w:p w:rsidR="00B247E6" w:rsidRPr="00797901" w:rsidRDefault="00797901" w:rsidP="0088047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lastRenderedPageBreak/>
        <w:t>Peserta didik dengan gaya belajar kinestetik akan membutuhkan banyak aktivitas fisik dan latihan gerak.</w:t>
      </w:r>
    </w:p>
    <w:p w:rsidR="00B247E6" w:rsidRPr="00797901" w:rsidRDefault="00797901" w:rsidP="0088047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dengan gaya belajar auditori/visual akan membutuhkan banyak contoh audio/video monolog, dialog, atau pertunjukan.</w:t>
      </w:r>
    </w:p>
    <w:p w:rsidR="00B247E6" w:rsidRPr="00797901" w:rsidRDefault="00797901" w:rsidP="0088047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Diferensiasi diperlukan untuk mengakomodasi berbagai tingkat keterampilan akting dan memberikan tantangan yang sesuai dengan zona nyaman mereka.</w:t>
      </w:r>
    </w:p>
    <w:p w:rsidR="007E44F6" w:rsidRDefault="007E44F6" w:rsidP="00797901">
      <w:pPr>
        <w:pStyle w:val="Heading3"/>
        <w:spacing w:before="60" w:after="60"/>
        <w:jc w:val="both"/>
        <w:rPr>
          <w:rFonts w:ascii="Times New Roman" w:eastAsia="Google Sans" w:hAnsi="Times New Roman" w:cs="Times New Roman"/>
          <w:color w:val="1B1C1D"/>
          <w:sz w:val="24"/>
          <w:szCs w:val="24"/>
        </w:rPr>
      </w:pPr>
    </w:p>
    <w:p w:rsidR="008B5F73" w:rsidRPr="00A01FD6" w:rsidRDefault="008B5F73" w:rsidP="008B5F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Jenis Pengetahuan yang Akan Dicapai:</w:t>
      </w:r>
    </w:p>
    <w:p w:rsidR="00B247E6" w:rsidRPr="00797901" w:rsidRDefault="00797901" w:rsidP="00880474">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Faktual:</w:t>
      </w:r>
      <w:r w:rsidRPr="00797901">
        <w:rPr>
          <w:rFonts w:ascii="Times New Roman" w:eastAsia="Google Sans Text" w:hAnsi="Times New Roman" w:cs="Times New Roman"/>
          <w:color w:val="1B1C1D"/>
          <w:sz w:val="24"/>
          <w:szCs w:val="24"/>
        </w:rPr>
        <w:t xml:space="preserve"> Mengenali alat ekspresi aktor (tubuh, suara, mimik, gerak, pikiran, emosi); unsur dalam dan luar aktor; jenis-jenis olah tubuh, olah vokal, dan olah rasa; pentingnya observasi dalam penciptaan karakter.</w:t>
      </w:r>
    </w:p>
    <w:p w:rsidR="00B247E6" w:rsidRPr="00797901" w:rsidRDefault="00797901" w:rsidP="00880474">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Konseptual:</w:t>
      </w:r>
      <w:r w:rsidRPr="00797901">
        <w:rPr>
          <w:rFonts w:ascii="Times New Roman" w:eastAsia="Google Sans Text" w:hAnsi="Times New Roman" w:cs="Times New Roman"/>
          <w:color w:val="1B1C1D"/>
          <w:sz w:val="24"/>
          <w:szCs w:val="24"/>
        </w:rPr>
        <w:t xml:space="preserve"> Memahami konsep intelegensi aktor (belajar dari pengalaman, memecahkan masalah, beradaptasi); hubungan antara fisik, suara, dan emosi dalam akting; konsep pendalaman penokohan (fisiologis, psikologis, sosiologis).</w:t>
      </w:r>
    </w:p>
    <w:p w:rsidR="00B247E6" w:rsidRPr="00797901" w:rsidRDefault="00797901" w:rsidP="00880474">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Prosedural:</w:t>
      </w:r>
      <w:r w:rsidRPr="00797901">
        <w:rPr>
          <w:rFonts w:ascii="Times New Roman" w:eastAsia="Google Sans Text" w:hAnsi="Times New Roman" w:cs="Times New Roman"/>
          <w:color w:val="1B1C1D"/>
          <w:sz w:val="24"/>
          <w:szCs w:val="24"/>
        </w:rPr>
        <w:t xml:space="preserve"> Keterampilan melakukan latihan olah tubuh (peregangan, kelenturan, koordinasi), olah vokal (artikulasi, intonasi, pernapasan), dan olah rasa (konsentrasi, imajinasi, memori emosi); mengembangkan observasi untuk membangun karakter; memainkan penggalan adegan/monolog sederhana.</w:t>
      </w:r>
    </w:p>
    <w:p w:rsidR="00B247E6" w:rsidRPr="00797901" w:rsidRDefault="00797901" w:rsidP="00880474">
      <w:pPr>
        <w:pStyle w:val="normal0"/>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Metakognitif:</w:t>
      </w:r>
      <w:r w:rsidRPr="00797901">
        <w:rPr>
          <w:rFonts w:ascii="Times New Roman" w:eastAsia="Google Sans Text" w:hAnsi="Times New Roman" w:cs="Times New Roman"/>
          <w:color w:val="1B1C1D"/>
          <w:sz w:val="24"/>
          <w:szCs w:val="24"/>
        </w:rPr>
        <w:t xml:space="preserve"> Kemampuan merefleksikan proses pelatihan diri sebagai aktor, mengevaluasi kekuatan dan kelemahan dalam berakting, serta menghargai disiplin dan kerja keras dalam seni peran.</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Relevansi dengan Kehidupan Nyata Peserta Didik:</w:t>
      </w:r>
    </w:p>
    <w:p w:rsidR="00B247E6" w:rsidRPr="00797901" w:rsidRDefault="00797901" w:rsidP="00880474">
      <w:pPr>
        <w:pStyle w:val="normal0"/>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Mengembangkan keterampilan komunikasi verbal dan non-verbal yang penting dalam kehidupan sehari-hari (presentasi, wawancara, interaksi sosial).</w:t>
      </w:r>
    </w:p>
    <w:p w:rsidR="00B247E6" w:rsidRPr="00797901" w:rsidRDefault="00797901" w:rsidP="00880474">
      <w:pPr>
        <w:pStyle w:val="normal0"/>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Meningkatkan kepercayaan diri dan kemampuan berekspresi di depan umum.</w:t>
      </w:r>
    </w:p>
    <w:p w:rsidR="00B247E6" w:rsidRPr="00797901" w:rsidRDefault="00797901" w:rsidP="00880474">
      <w:pPr>
        <w:pStyle w:val="normal0"/>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Melatih kepekaan terhadap emosi diri sendiri dan orang lain (empati).</w:t>
      </w:r>
    </w:p>
    <w:p w:rsidR="00B247E6" w:rsidRPr="00797901" w:rsidRDefault="00797901" w:rsidP="00880474">
      <w:pPr>
        <w:pStyle w:val="normal0"/>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Membantu memahami berbagai perspektif dan karakter manusia.</w:t>
      </w:r>
    </w:p>
    <w:p w:rsidR="00B247E6" w:rsidRPr="00797901" w:rsidRDefault="00797901" w:rsidP="00880474">
      <w:pPr>
        <w:pStyle w:val="normal0"/>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Meningkatkan kebugaran fisik dan kesadaran tubuh.</w:t>
      </w:r>
    </w:p>
    <w:p w:rsidR="00B247E6" w:rsidRPr="00797901" w:rsidRDefault="00797901" w:rsidP="00880474">
      <w:pPr>
        <w:pStyle w:val="normal0"/>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Membuka wawasan tentang profesi di bidang seni pertunjukan, penyiaran, atau public speaking.</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Tingkat Kesulitan:</w:t>
      </w:r>
    </w:p>
    <w:p w:rsidR="00B247E6" w:rsidRPr="00797901" w:rsidRDefault="00797901" w:rsidP="00880474">
      <w:pPr>
        <w:pStyle w:val="normal0"/>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Mengatasi rasa malu dan canggung saat berekspresi.</w:t>
      </w:r>
    </w:p>
    <w:p w:rsidR="00B247E6" w:rsidRPr="00797901" w:rsidRDefault="00797901" w:rsidP="00880474">
      <w:pPr>
        <w:pStyle w:val="normal0"/>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Membutuhkan disiplin dan konsistensi dalam latihan olah tubuh, vokal, dan rasa.</w:t>
      </w:r>
    </w:p>
    <w:p w:rsidR="00B247E6" w:rsidRPr="00797901" w:rsidRDefault="00797901" w:rsidP="00880474">
      <w:pPr>
        <w:pStyle w:val="normal0"/>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Memahami dan menafsirkan karakter yang kompleks.</w:t>
      </w:r>
    </w:p>
    <w:p w:rsidR="00B247E6" w:rsidRPr="00797901" w:rsidRDefault="00797901" w:rsidP="00880474">
      <w:pPr>
        <w:pStyle w:val="normal0"/>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Menghafal naskah dan melakukan </w:t>
      </w:r>
      <w:r w:rsidRPr="00797901">
        <w:rPr>
          <w:rFonts w:ascii="Times New Roman" w:eastAsia="Google Sans Text" w:hAnsi="Times New Roman" w:cs="Times New Roman"/>
          <w:i/>
          <w:color w:val="1B1C1D"/>
          <w:sz w:val="24"/>
          <w:szCs w:val="24"/>
        </w:rPr>
        <w:t>blocking</w:t>
      </w:r>
      <w:r w:rsidRPr="00797901">
        <w:rPr>
          <w:rFonts w:ascii="Times New Roman" w:eastAsia="Google Sans Text" w:hAnsi="Times New Roman" w:cs="Times New Roman"/>
          <w:color w:val="1B1C1D"/>
          <w:sz w:val="24"/>
          <w:szCs w:val="24"/>
        </w:rPr>
        <w:t xml:space="preserve"> dengan tepat.</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Struktur Materi (Mengacu pada "Unit 3 Persiapan Seorang Aktor" dari buku):</w:t>
      </w:r>
    </w:p>
    <w:p w:rsidR="00B247E6" w:rsidRPr="00797901" w:rsidRDefault="00797901" w:rsidP="00880474">
      <w:pPr>
        <w:pStyle w:val="normal0"/>
        <w:numPr>
          <w:ilvl w:val="0"/>
          <w:numId w:val="77"/>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Menelaah Alat Ekspresi Aktor (Unsur Luar: Tubuh, Suara; Unsur Dalam: Pikiran, Emosi)</w:t>
      </w:r>
    </w:p>
    <w:p w:rsidR="00B247E6" w:rsidRPr="00797901" w:rsidRDefault="00797901" w:rsidP="00880474">
      <w:pPr>
        <w:pStyle w:val="normal0"/>
        <w:numPr>
          <w:ilvl w:val="0"/>
          <w:numId w:val="77"/>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Memahami Konsep Intelegensi Aktor</w:t>
      </w:r>
    </w:p>
    <w:p w:rsidR="00B247E6" w:rsidRPr="00797901" w:rsidRDefault="00797901" w:rsidP="00880474">
      <w:pPr>
        <w:pStyle w:val="normal0"/>
        <w:numPr>
          <w:ilvl w:val="0"/>
          <w:numId w:val="77"/>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Mengembangkan Pelatihan ke Arah Pendalaman Penokohan (Fisiologis, Psikologis, Sosiologis)</w:t>
      </w:r>
    </w:p>
    <w:p w:rsidR="00B247E6" w:rsidRPr="00797901" w:rsidRDefault="00797901" w:rsidP="00880474">
      <w:pPr>
        <w:pStyle w:val="normal0"/>
        <w:numPr>
          <w:ilvl w:val="0"/>
          <w:numId w:val="77"/>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Memainkan Penggalan Adegan/Monolog dari Naskah Lakon</w:t>
      </w:r>
    </w:p>
    <w:p w:rsidR="00B247E6" w:rsidRPr="00797901" w:rsidRDefault="00797901" w:rsidP="0088047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Integrasi Nilai dan Karakter:</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lastRenderedPageBreak/>
        <w:t>Keimanan dan Ketakwaan terhadap Tuhan YME:</w:t>
      </w:r>
      <w:r w:rsidRPr="00797901">
        <w:rPr>
          <w:rFonts w:ascii="Times New Roman" w:eastAsia="Google Sans Text" w:hAnsi="Times New Roman" w:cs="Times New Roman"/>
          <w:color w:val="1B1C1D"/>
          <w:sz w:val="24"/>
          <w:szCs w:val="24"/>
        </w:rPr>
        <w:t xml:space="preserve"> Mensyukuri anugerah tubuh, suara, dan pikiran sebagai alat ekspresi; menggunakan seni teater untuk menyampaikan nilai-nilai moral.</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Penalaran Kritis:</w:t>
      </w:r>
      <w:r w:rsidRPr="00797901">
        <w:rPr>
          <w:rFonts w:ascii="Times New Roman" w:eastAsia="Google Sans Text" w:hAnsi="Times New Roman" w:cs="Times New Roman"/>
          <w:color w:val="1B1C1D"/>
          <w:sz w:val="24"/>
          <w:szCs w:val="24"/>
        </w:rPr>
        <w:t xml:space="preserve"> Menganalisis karakter tokoh, situasi, dan naskah; mengevaluasi penampilan diri dan teman.</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Kreativitas:</w:t>
      </w:r>
      <w:r w:rsidRPr="00797901">
        <w:rPr>
          <w:rFonts w:ascii="Times New Roman" w:eastAsia="Google Sans Text" w:hAnsi="Times New Roman" w:cs="Times New Roman"/>
          <w:color w:val="1B1C1D"/>
          <w:sz w:val="24"/>
          <w:szCs w:val="24"/>
        </w:rPr>
        <w:t xml:space="preserve"> Mendorong improvisasi, penafsiran karakter yang unik, dan penemuan gerak/vokal baru.</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Kolaborasi:</w:t>
      </w:r>
      <w:r w:rsidRPr="00797901">
        <w:rPr>
          <w:rFonts w:ascii="Times New Roman" w:eastAsia="Google Sans Text" w:hAnsi="Times New Roman" w:cs="Times New Roman"/>
          <w:color w:val="1B1C1D"/>
          <w:sz w:val="24"/>
          <w:szCs w:val="24"/>
        </w:rPr>
        <w:t xml:space="preserve"> Bekerja sama dalam latihan berpasangan/kelompok, saling memberi umpan balik, dan membangun ensemble yang solid.</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Kemandirian:</w:t>
      </w:r>
      <w:r w:rsidRPr="00797901">
        <w:rPr>
          <w:rFonts w:ascii="Times New Roman" w:eastAsia="Google Sans Text" w:hAnsi="Times New Roman" w:cs="Times New Roman"/>
          <w:color w:val="1B1C1D"/>
          <w:sz w:val="24"/>
          <w:szCs w:val="24"/>
        </w:rPr>
        <w:t xml:space="preserve"> Disiplin dalam latihan pribadi, inisiatif dalam eksplorasi karakter, dan bertanggung jawab terhadap perannya.</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Kesehatan:</w:t>
      </w:r>
      <w:r w:rsidRPr="00797901">
        <w:rPr>
          <w:rFonts w:ascii="Times New Roman" w:eastAsia="Google Sans Text" w:hAnsi="Times New Roman" w:cs="Times New Roman"/>
          <w:color w:val="1B1C1D"/>
          <w:sz w:val="24"/>
          <w:szCs w:val="24"/>
        </w:rPr>
        <w:t xml:space="preserve"> Mengembangkan kesadaran akan pentingnya menjaga kondisi fisik dan mental sebagai seorang aktor.</w:t>
      </w:r>
    </w:p>
    <w:p w:rsidR="00B247E6" w:rsidRPr="00797901" w:rsidRDefault="00797901" w:rsidP="00880474">
      <w:pPr>
        <w:pStyle w:val="normal0"/>
        <w:numPr>
          <w:ilvl w:val="0"/>
          <w:numId w:val="78"/>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Komunikasi:</w:t>
      </w:r>
      <w:r w:rsidRPr="00797901">
        <w:rPr>
          <w:rFonts w:ascii="Times New Roman" w:eastAsia="Google Sans Text" w:hAnsi="Times New Roman" w:cs="Times New Roman"/>
          <w:color w:val="1B1C1D"/>
          <w:sz w:val="24"/>
          <w:szCs w:val="24"/>
        </w:rPr>
        <w:t xml:space="preserve"> Mengekspresikan ide, emosi, dan karakter secara efektif melalui vokal dan gerak tubuh.</w:t>
      </w:r>
    </w:p>
    <w:p w:rsidR="0028468A" w:rsidRDefault="0028468A" w:rsidP="00797901">
      <w:pPr>
        <w:pStyle w:val="Heading3"/>
        <w:spacing w:before="60" w:after="60"/>
        <w:jc w:val="both"/>
        <w:rPr>
          <w:rFonts w:ascii="Times New Roman" w:eastAsia="Google Sans" w:hAnsi="Times New Roman" w:cs="Times New Roman"/>
          <w:color w:val="1B1C1D"/>
          <w:sz w:val="24"/>
          <w:szCs w:val="24"/>
        </w:rPr>
      </w:pPr>
    </w:p>
    <w:p w:rsidR="008B5849" w:rsidRPr="00A01FD6" w:rsidRDefault="008B5849" w:rsidP="008B58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B247E6" w:rsidRPr="00797901" w:rsidRDefault="00797901" w:rsidP="008804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97901">
        <w:rPr>
          <w:rFonts w:ascii="Times New Roman" w:eastAsia="Google Sans Text" w:hAnsi="Times New Roman" w:cs="Times New Roman"/>
          <w:color w:val="1B1C1D"/>
          <w:sz w:val="24"/>
          <w:szCs w:val="24"/>
        </w:rPr>
        <w:t>Berdasarkan tujuan pembelajaran dan karakteristik materi, dimensi profil lulusan yang akan dicapai adalah:</w:t>
      </w:r>
    </w:p>
    <w:p w:rsidR="00B247E6" w:rsidRPr="00797901" w:rsidRDefault="00797901" w:rsidP="00880474">
      <w:pPr>
        <w:pStyle w:val="normal0"/>
        <w:numPr>
          <w:ilvl w:val="0"/>
          <w:numId w:val="79"/>
        </w:numPr>
        <w:pBdr>
          <w:top w:val="nil"/>
          <w:left w:val="nil"/>
          <w:bottom w:val="nil"/>
          <w:right w:val="nil"/>
          <w:between w:val="nil"/>
        </w:pBdr>
        <w:spacing w:before="60" w:after="60"/>
        <w:ind w:left="9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Penalaran Kritis:</w:t>
      </w:r>
      <w:r w:rsidRPr="00797901">
        <w:rPr>
          <w:rFonts w:ascii="Times New Roman" w:eastAsia="Google Sans Text" w:hAnsi="Times New Roman" w:cs="Times New Roman"/>
          <w:color w:val="1B1C1D"/>
          <w:sz w:val="24"/>
          <w:szCs w:val="24"/>
        </w:rPr>
        <w:t xml:space="preserve"> Peserta didik mampu menganalisis karakteristik fisik, psikologis, dan sosiologis suatu tokoh untuk membangun penokohan yang meyakinkan.</w:t>
      </w:r>
    </w:p>
    <w:p w:rsidR="00B247E6" w:rsidRPr="00797901" w:rsidRDefault="00797901" w:rsidP="00880474">
      <w:pPr>
        <w:pStyle w:val="normal0"/>
        <w:numPr>
          <w:ilvl w:val="0"/>
          <w:numId w:val="79"/>
        </w:numPr>
        <w:pBdr>
          <w:top w:val="nil"/>
          <w:left w:val="nil"/>
          <w:bottom w:val="nil"/>
          <w:right w:val="nil"/>
          <w:between w:val="nil"/>
        </w:pBdr>
        <w:spacing w:before="60" w:after="60"/>
        <w:ind w:left="9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Kreativitas:</w:t>
      </w:r>
      <w:r w:rsidRPr="00797901">
        <w:rPr>
          <w:rFonts w:ascii="Times New Roman" w:eastAsia="Google Sans Text" w:hAnsi="Times New Roman" w:cs="Times New Roman"/>
          <w:color w:val="1B1C1D"/>
          <w:sz w:val="24"/>
          <w:szCs w:val="24"/>
        </w:rPr>
        <w:t xml:space="preserve"> Peserta didik mampu mengaplikasikan berbagai teknik olah tubuh, olah vokal, dan olah rasa untuk menciptakan interpretasi karakter yang orisinal dan ekspresif.</w:t>
      </w:r>
    </w:p>
    <w:p w:rsidR="00B247E6" w:rsidRPr="00797901" w:rsidRDefault="00797901" w:rsidP="00880474">
      <w:pPr>
        <w:pStyle w:val="normal0"/>
        <w:numPr>
          <w:ilvl w:val="0"/>
          <w:numId w:val="79"/>
        </w:numPr>
        <w:pBdr>
          <w:top w:val="nil"/>
          <w:left w:val="nil"/>
          <w:bottom w:val="nil"/>
          <w:right w:val="nil"/>
          <w:between w:val="nil"/>
        </w:pBdr>
        <w:spacing w:before="60" w:after="60"/>
        <w:ind w:left="9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Kolaborasi:</w:t>
      </w:r>
      <w:r w:rsidRPr="00797901">
        <w:rPr>
          <w:rFonts w:ascii="Times New Roman" w:eastAsia="Google Sans Text" w:hAnsi="Times New Roman" w:cs="Times New Roman"/>
          <w:color w:val="1B1C1D"/>
          <w:sz w:val="24"/>
          <w:szCs w:val="24"/>
        </w:rPr>
        <w:t xml:space="preserve"> Peserta didik mampu bekerja sama dalam latihan kelompok dan berpasangan, memberikan umpan balik konstruktif, serta membangun harmonisasi dalam pementasan penggalan adegan.</w:t>
      </w:r>
    </w:p>
    <w:p w:rsidR="00B247E6" w:rsidRPr="00797901" w:rsidRDefault="00797901" w:rsidP="00880474">
      <w:pPr>
        <w:pStyle w:val="normal0"/>
        <w:numPr>
          <w:ilvl w:val="0"/>
          <w:numId w:val="79"/>
        </w:numPr>
        <w:pBdr>
          <w:top w:val="nil"/>
          <w:left w:val="nil"/>
          <w:bottom w:val="nil"/>
          <w:right w:val="nil"/>
          <w:between w:val="nil"/>
        </w:pBdr>
        <w:spacing w:before="60" w:after="60"/>
        <w:ind w:left="9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Kemandirian:</w:t>
      </w:r>
      <w:r w:rsidRPr="00797901">
        <w:rPr>
          <w:rFonts w:ascii="Times New Roman" w:eastAsia="Google Sans Text" w:hAnsi="Times New Roman" w:cs="Times New Roman"/>
          <w:color w:val="1B1C1D"/>
          <w:sz w:val="24"/>
          <w:szCs w:val="24"/>
        </w:rPr>
        <w:t xml:space="preserve"> Peserta didik memiliki inisiatif untuk melakukan latihan olah tubuh, vokal, dan rasa secara mandiri, serta mengembangkan karakter tokoh berdasarkan observasi dan imajinasi pribadi.</w:t>
      </w:r>
    </w:p>
    <w:p w:rsidR="00B247E6" w:rsidRPr="00797901" w:rsidRDefault="00797901" w:rsidP="00880474">
      <w:pPr>
        <w:pStyle w:val="normal0"/>
        <w:numPr>
          <w:ilvl w:val="0"/>
          <w:numId w:val="79"/>
        </w:numPr>
        <w:pBdr>
          <w:top w:val="nil"/>
          <w:left w:val="nil"/>
          <w:bottom w:val="nil"/>
          <w:right w:val="nil"/>
          <w:between w:val="nil"/>
        </w:pBdr>
        <w:spacing w:before="60" w:after="60"/>
        <w:ind w:left="9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Kesehatan:</w:t>
      </w:r>
      <w:r w:rsidRPr="00797901">
        <w:rPr>
          <w:rFonts w:ascii="Times New Roman" w:eastAsia="Google Sans Text" w:hAnsi="Times New Roman" w:cs="Times New Roman"/>
          <w:color w:val="1B1C1D"/>
          <w:sz w:val="24"/>
          <w:szCs w:val="24"/>
        </w:rPr>
        <w:t xml:space="preserve"> Peserta didik mampu melakukan latihan fisik dan vokal dengan kesadaran akan penggunaan tubuh yang sehat, serta memahami pentingnya menjaga kesehatan mental untuk seorang aktor.</w:t>
      </w:r>
    </w:p>
    <w:p w:rsidR="00B247E6" w:rsidRPr="00797901" w:rsidRDefault="00797901" w:rsidP="00880474">
      <w:pPr>
        <w:pStyle w:val="normal0"/>
        <w:numPr>
          <w:ilvl w:val="0"/>
          <w:numId w:val="79"/>
        </w:numPr>
        <w:pBdr>
          <w:top w:val="nil"/>
          <w:left w:val="nil"/>
          <w:bottom w:val="nil"/>
          <w:right w:val="nil"/>
          <w:between w:val="nil"/>
        </w:pBdr>
        <w:spacing w:before="60" w:after="60"/>
        <w:ind w:left="9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Komunikasi:</w:t>
      </w:r>
      <w:r w:rsidRPr="00797901">
        <w:rPr>
          <w:rFonts w:ascii="Times New Roman" w:eastAsia="Google Sans Text" w:hAnsi="Times New Roman" w:cs="Times New Roman"/>
          <w:color w:val="1B1C1D"/>
          <w:sz w:val="24"/>
          <w:szCs w:val="24"/>
        </w:rPr>
        <w:t xml:space="preserve"> Peserta didik mampu mengekspresikan pikiran, emosi, dan karakter secara jelas dan efektif melalui olah vokal, olah tubuh, dan mimik wajah dalam pementasan.</w:t>
      </w:r>
    </w:p>
    <w:p w:rsidR="00BC5372" w:rsidRDefault="00BC5372" w:rsidP="00797901">
      <w:pPr>
        <w:pStyle w:val="Heading3"/>
        <w:spacing w:before="60" w:after="60"/>
        <w:jc w:val="both"/>
        <w:rPr>
          <w:rFonts w:ascii="Times New Roman" w:eastAsia="Google Sans" w:hAnsi="Times New Roman" w:cs="Times New Roman"/>
          <w:color w:val="1B1C1D"/>
          <w:sz w:val="24"/>
          <w:szCs w:val="24"/>
        </w:rPr>
      </w:pPr>
    </w:p>
    <w:p w:rsidR="00BC5372" w:rsidRDefault="00BC5372">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8B5F73" w:rsidRPr="00A01FD6" w:rsidRDefault="008B5F73" w:rsidP="008B5F7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B5F73" w:rsidRPr="00A01FD6" w:rsidRDefault="008B5F73" w:rsidP="008B5F73">
      <w:pPr>
        <w:spacing w:before="60" w:after="60"/>
        <w:jc w:val="center"/>
        <w:rPr>
          <w:rFonts w:ascii="Times New Roman" w:hAnsi="Times New Roman" w:cs="Times New Roman"/>
          <w:sz w:val="24"/>
        </w:rPr>
      </w:pPr>
    </w:p>
    <w:p w:rsidR="008B5F73" w:rsidRPr="00A01FD6" w:rsidRDefault="008B5F73" w:rsidP="008B5F73">
      <w:pPr>
        <w:spacing w:before="60" w:after="60"/>
        <w:jc w:val="center"/>
        <w:rPr>
          <w:rFonts w:ascii="Times New Roman" w:hAnsi="Times New Roman" w:cs="Times New Roman"/>
          <w:sz w:val="24"/>
        </w:rPr>
      </w:pPr>
    </w:p>
    <w:p w:rsidR="008B5F73" w:rsidRPr="00A01FD6" w:rsidRDefault="008B5F73" w:rsidP="008B5F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B5F73" w:rsidRPr="00C40B44" w:rsidRDefault="008B5F73" w:rsidP="008B5F73">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Pada akhir Fase E, peserta didik mampu merancang konsep, memproduksi teater yang orisinal, atau memainkan peran dalam lakon teater, musikalisasi puisi, atau bereksperimen dengan penulisan struktur cerita dramatis yang bervariasi. Peserta didik memanfaatkan teori dan pengetahuan yang telah dipelajari, serta media, sumber daya yang tersedia di sekitarnya untuk mewujudkan gagasannya. Peserta didik mampu menganalisis kualitas artistik (pesan, ide-ide ekspresif, dan makna) karyanya sendiri dan karya profesional.</w:t>
      </w:r>
    </w:p>
    <w:p w:rsidR="008B5F73" w:rsidRPr="00C40B44" w:rsidRDefault="008B5F73" w:rsidP="008B5F73">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8B5F73"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vAlign w:val="center"/>
          </w:tcPr>
          <w:p w:rsidR="008B5F73" w:rsidRPr="00C40B44" w:rsidRDefault="008B5F73"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vAlign w:val="center"/>
          </w:tcPr>
          <w:p w:rsidR="008B5F73" w:rsidRPr="00C40B44" w:rsidRDefault="008B5F73"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Capaian Pembelajaran</w:t>
            </w:r>
          </w:p>
        </w:tc>
      </w:tr>
      <w:tr w:rsidR="008B5F73"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Mengalami (</w:t>
            </w:r>
            <w:r w:rsidRPr="00C40B44">
              <w:rPr>
                <w:rFonts w:ascii="Times New Roman" w:eastAsia="Bookman Old Style" w:hAnsi="Times New Roman" w:cs="Times New Roman"/>
                <w:i/>
                <w:sz w:val="24"/>
                <w:szCs w:val="24"/>
              </w:rPr>
              <w:t>Experiencing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menggunakan teknik keaktoran melalui gerak tubuh, mimik wajah dan vokal. Peserta didik mampu menginterpretasi dialog atau naskah dengan ragam teater bergenre propaganda, serta tokoh dan perwatakannya berdasar analisis fisik, fisiologis, dan sosiologis untuk menunjang pesan/isu cerita. Peserta didik melakukan pengamatan dan eksperimen mengenai suatu atau ragam teknik/genre teater yang dipilihnya.</w:t>
            </w:r>
          </w:p>
        </w:tc>
      </w:tr>
      <w:tr w:rsidR="008B5F73"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Merefleksikan (</w:t>
            </w:r>
            <w:r w:rsidRPr="00C40B44">
              <w:rPr>
                <w:rFonts w:ascii="Times New Roman" w:eastAsia="Bookman Old Style" w:hAnsi="Times New Roman" w:cs="Times New Roman"/>
                <w:i/>
                <w:sz w:val="24"/>
                <w:szCs w:val="24"/>
              </w:rPr>
              <w:t>Reflecting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menganalisis pengalaman, latar belakang, dan ingatan emosi tokoh yang diperankan atau proses eksperimen dengan ragam teknik/genre teater.</w:t>
            </w:r>
          </w:p>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8B5F73"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Berpikir dan Bekerja Secara Artistik (</w:t>
            </w:r>
            <w:r w:rsidRPr="00C40B44">
              <w:rPr>
                <w:rFonts w:ascii="Times New Roman" w:eastAsia="Bookman Old Style" w:hAnsi="Times New Roman" w:cs="Times New Roman"/>
                <w:i/>
                <w:sz w:val="24"/>
                <w:szCs w:val="24"/>
              </w:rPr>
              <w:t>Thinking and Working Artistically</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proses perancangan dan produksi sebuah pertunjukan teater. Peserta didik mengeksplorasi berbagai peran dan tata artistik panggung yang sesuai dengan cerita/genre yang dipertunjukkan. Peserta didik mengeksplorasi alat, bahan, teknologi, dan budaya yang tersedia di sekitarnya.</w:t>
            </w:r>
          </w:p>
        </w:tc>
      </w:tr>
      <w:tr w:rsidR="008B5F73"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Menciptakan (</w:t>
            </w:r>
            <w:r w:rsidRPr="00C40B44">
              <w:rPr>
                <w:rFonts w:ascii="Times New Roman" w:eastAsia="Bookman Old Style" w:hAnsi="Times New Roman" w:cs="Times New Roman"/>
                <w:i/>
                <w:sz w:val="24"/>
                <w:szCs w:val="24"/>
              </w:rPr>
              <w:t>Making/Creating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beragam peran, penulisan naskah orisinal, dan penyusunan cerita/alur pertunjukan yang memperlihatkan kejelasan alur dan dinamika cerita/emosi. Peserta didik melakukan eksperimen dengan menggabungkan dua gaya seni teater. Peserta didik bertindak sebagai perancang, pelaksana atau pelakon dalam pertunjukan.</w:t>
            </w:r>
          </w:p>
        </w:tc>
      </w:tr>
      <w:tr w:rsidR="008B5F73"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Berdampak (</w:t>
            </w:r>
            <w:r w:rsidRPr="00C40B44">
              <w:rPr>
                <w:rFonts w:ascii="Times New Roman" w:eastAsia="Bookman Old Style" w:hAnsi="Times New Roman" w:cs="Times New Roman"/>
                <w:i/>
                <w:sz w:val="24"/>
                <w:szCs w:val="24"/>
              </w:rPr>
              <w:t>Impacting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8B5F73" w:rsidRPr="00C40B44" w:rsidRDefault="008B5F73"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isu sosial dalam masyarakat, sehingga memberi dampak positif bagi dirinya dan lingkungan sekitarnya.</w:t>
            </w:r>
          </w:p>
        </w:tc>
      </w:tr>
    </w:tbl>
    <w:p w:rsidR="008B5F73" w:rsidRPr="001B2AAC" w:rsidRDefault="008B5F73" w:rsidP="008B5F73">
      <w:pPr>
        <w:spacing w:before="60" w:after="60"/>
        <w:jc w:val="both"/>
        <w:rPr>
          <w:rFonts w:ascii="Times New Roman" w:hAnsi="Times New Roman" w:cs="Times New Roman"/>
          <w:sz w:val="24"/>
          <w:szCs w:val="24"/>
        </w:rPr>
      </w:pPr>
    </w:p>
    <w:p w:rsidR="008B5F73" w:rsidRPr="00A01FD6" w:rsidRDefault="008B5F73" w:rsidP="008B5F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Seni Tari:</w:t>
      </w:r>
      <w:r w:rsidRPr="00797901">
        <w:rPr>
          <w:rFonts w:ascii="Times New Roman" w:eastAsia="Google Sans Text" w:hAnsi="Times New Roman" w:cs="Times New Roman"/>
          <w:color w:val="1B1C1D"/>
          <w:sz w:val="24"/>
          <w:szCs w:val="24"/>
        </w:rPr>
        <w:t xml:space="preserve"> Olah tubuh, kepekaan gerak, ekspresi non-verbal.</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Seni Musik:</w:t>
      </w:r>
      <w:r w:rsidRPr="00797901">
        <w:rPr>
          <w:rFonts w:ascii="Times New Roman" w:eastAsia="Google Sans Text" w:hAnsi="Times New Roman" w:cs="Times New Roman"/>
          <w:color w:val="1B1C1D"/>
          <w:sz w:val="24"/>
          <w:szCs w:val="24"/>
        </w:rPr>
        <w:t xml:space="preserve"> Olah vokal, ritme, intonasi, tempo, kepekaan terhadap melodi/suasana.</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Seni Rupa:</w:t>
      </w:r>
      <w:r w:rsidRPr="00797901">
        <w:rPr>
          <w:rFonts w:ascii="Times New Roman" w:eastAsia="Google Sans Text" w:hAnsi="Times New Roman" w:cs="Times New Roman"/>
          <w:color w:val="1B1C1D"/>
          <w:sz w:val="24"/>
          <w:szCs w:val="24"/>
        </w:rPr>
        <w:t xml:space="preserve"> Pengamatan visual terhadap karakter (kostum, tata rias, ekspresi wajah), penggunaan properti dan latar.</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Bahasa Indonesia:</w:t>
      </w:r>
      <w:r w:rsidRPr="00797901">
        <w:rPr>
          <w:rFonts w:ascii="Times New Roman" w:eastAsia="Google Sans Text" w:hAnsi="Times New Roman" w:cs="Times New Roman"/>
          <w:color w:val="1B1C1D"/>
          <w:sz w:val="24"/>
          <w:szCs w:val="24"/>
        </w:rPr>
        <w:t xml:space="preserve"> Analisis naskah (dialog, monolog), penafsiran makna, artikulasi, intonasi, diksi.</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Psikologi:</w:t>
      </w:r>
      <w:r w:rsidRPr="00797901">
        <w:rPr>
          <w:rFonts w:ascii="Times New Roman" w:eastAsia="Google Sans Text" w:hAnsi="Times New Roman" w:cs="Times New Roman"/>
          <w:color w:val="1B1C1D"/>
          <w:sz w:val="24"/>
          <w:szCs w:val="24"/>
        </w:rPr>
        <w:t xml:space="preserve"> Pemahaman emosi, motivasi karakter, interaksi sosial, psikologi massa.</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Sosiologi/Antropologi:</w:t>
      </w:r>
      <w:r w:rsidRPr="00797901">
        <w:rPr>
          <w:rFonts w:ascii="Times New Roman" w:eastAsia="Google Sans Text" w:hAnsi="Times New Roman" w:cs="Times New Roman"/>
          <w:color w:val="1B1C1D"/>
          <w:sz w:val="24"/>
          <w:szCs w:val="24"/>
        </w:rPr>
        <w:t xml:space="preserve"> Pemahaman latar belakang sosial budaya karakter, adat istiadat, nilai-nilai masyarakat.</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Pendidikan Jasmani dan Kesehatan:</w:t>
      </w:r>
      <w:r w:rsidRPr="00797901">
        <w:rPr>
          <w:rFonts w:ascii="Times New Roman" w:eastAsia="Google Sans Text" w:hAnsi="Times New Roman" w:cs="Times New Roman"/>
          <w:color w:val="1B1C1D"/>
          <w:sz w:val="24"/>
          <w:szCs w:val="24"/>
        </w:rPr>
        <w:t xml:space="preserve"> Pemanasan, pendinginan, fleksibilitas, stamina, teknik pernapasan.</w:t>
      </w:r>
    </w:p>
    <w:p w:rsidR="00B247E6" w:rsidRPr="00797901" w:rsidRDefault="00797901" w:rsidP="00797901">
      <w:pPr>
        <w:pStyle w:val="normal0"/>
        <w:numPr>
          <w:ilvl w:val="0"/>
          <w:numId w:val="80"/>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TIK (Teknologi Informasi dan Komunikasi):</w:t>
      </w:r>
      <w:r w:rsidRPr="00797901">
        <w:rPr>
          <w:rFonts w:ascii="Times New Roman" w:eastAsia="Google Sans Text" w:hAnsi="Times New Roman" w:cs="Times New Roman"/>
          <w:color w:val="1B1C1D"/>
          <w:sz w:val="24"/>
          <w:szCs w:val="24"/>
        </w:rPr>
        <w:t xml:space="preserve"> Mencari referensi video aktor, rekaman latihan, penggunaan aplikasi pengolah suara/video.</w:t>
      </w:r>
    </w:p>
    <w:p w:rsidR="0028468A" w:rsidRDefault="0028468A" w:rsidP="00797901">
      <w:pPr>
        <w:pStyle w:val="Heading3"/>
        <w:spacing w:before="60" w:after="60"/>
        <w:jc w:val="both"/>
        <w:rPr>
          <w:rFonts w:ascii="Times New Roman" w:eastAsia="Google Sans" w:hAnsi="Times New Roman" w:cs="Times New Roman"/>
          <w:color w:val="1B1C1D"/>
          <w:sz w:val="24"/>
          <w:szCs w:val="24"/>
        </w:rPr>
      </w:pPr>
    </w:p>
    <w:p w:rsidR="00BC5372" w:rsidRPr="00A01FD6" w:rsidRDefault="00BC5372" w:rsidP="00BC53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B247E6" w:rsidRPr="00797901" w:rsidRDefault="00797901" w:rsidP="008B5F7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Pertemuan 1: Mengenali Alat Ekspresi Aktor (Olah Tubuh &amp; Olah Rasa Awal) (2 JP)</w:t>
      </w:r>
    </w:p>
    <w:p w:rsidR="00B247E6" w:rsidRPr="00797901" w:rsidRDefault="00797901" w:rsidP="008B5F73">
      <w:pPr>
        <w:pStyle w:val="normal0"/>
        <w:numPr>
          <w:ilvl w:val="0"/>
          <w:numId w:val="81"/>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Melalui praktik dan refleksi, peserta didik mampu:</w:t>
      </w:r>
    </w:p>
    <w:p w:rsidR="00B247E6" w:rsidRPr="00797901" w:rsidRDefault="00797901" w:rsidP="008B5F73">
      <w:pPr>
        <w:pStyle w:val="normal0"/>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Mengidentifikasi minimal 3 alat ekspresi aktor (tubuh, suara, mimik) yang mendasar.</w:t>
      </w:r>
    </w:p>
    <w:p w:rsidR="00B247E6" w:rsidRPr="00797901" w:rsidRDefault="00797901" w:rsidP="008B5F73">
      <w:pPr>
        <w:pStyle w:val="normal0"/>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olah tubuh dasar (peregangan, koordinasi) dengan kesadaran penuh terhadap setiap bagian tubuh.</w:t>
      </w:r>
    </w:p>
    <w:p w:rsidR="00B247E6" w:rsidRPr="00797901" w:rsidRDefault="00797901" w:rsidP="008B5F73">
      <w:pPr>
        <w:pStyle w:val="normal0"/>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olah rasa sederhana (konsentrasi, imajinasi visual) untuk membangkitkan kepekaan diri.</w:t>
      </w:r>
    </w:p>
    <w:p w:rsidR="00B247E6" w:rsidRPr="00797901" w:rsidRDefault="00797901" w:rsidP="008B5F73">
      <w:pPr>
        <w:pStyle w:val="normal0"/>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Menunjukkan fokus dan kesadaran diri dalam setiap latihan.</w:t>
      </w:r>
    </w:p>
    <w:p w:rsidR="00B247E6" w:rsidRPr="00797901" w:rsidRDefault="00797901" w:rsidP="008B5F7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Pertemuan 2: Mengembangkan Olah Vokal dan Imajinasi (2 JP)</w:t>
      </w:r>
    </w:p>
    <w:p w:rsidR="00B247E6" w:rsidRPr="00797901" w:rsidRDefault="00797901" w:rsidP="008B5F73">
      <w:pPr>
        <w:pStyle w:val="normal0"/>
        <w:numPr>
          <w:ilvl w:val="0"/>
          <w:numId w:val="83"/>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Melalui praktik dan eksplorasi, peserta didik mampu:</w:t>
      </w:r>
    </w:p>
    <w:p w:rsidR="00B247E6" w:rsidRPr="00797901" w:rsidRDefault="00797901" w:rsidP="008B5F73">
      <w:pPr>
        <w:pStyle w:val="normal0"/>
        <w:numPr>
          <w:ilvl w:val="1"/>
          <w:numId w:val="84"/>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olah vokal dasar (pernapasan diafragma, artikulasi, intonasi) dengan jelas dan bervariasi.</w:t>
      </w:r>
    </w:p>
    <w:p w:rsidR="00B247E6" w:rsidRPr="00797901" w:rsidRDefault="00797901" w:rsidP="008B5F73">
      <w:pPr>
        <w:pStyle w:val="normal0"/>
        <w:numPr>
          <w:ilvl w:val="1"/>
          <w:numId w:val="84"/>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Mengaplikasikan teknik olah vokal dalam mengucapkan dialog pendek dengan ekspresi yang sesuai.</w:t>
      </w:r>
    </w:p>
    <w:p w:rsidR="00B247E6" w:rsidRPr="00797901" w:rsidRDefault="00797901" w:rsidP="008B5F73">
      <w:pPr>
        <w:pStyle w:val="normal0"/>
        <w:numPr>
          <w:ilvl w:val="1"/>
          <w:numId w:val="84"/>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imajinasi (penciptaan ruang imajiner, objek imajiner) untuk membangun dunia pertunjukan.</w:t>
      </w:r>
    </w:p>
    <w:p w:rsidR="00B247E6" w:rsidRPr="00797901" w:rsidRDefault="00797901" w:rsidP="008B5F73">
      <w:pPr>
        <w:pStyle w:val="normal0"/>
        <w:numPr>
          <w:ilvl w:val="1"/>
          <w:numId w:val="84"/>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Menunjukkan kepercayaan diri dan kelenturan dalam menggunakan suara sebagai alat ekspresi.</w:t>
      </w:r>
    </w:p>
    <w:p w:rsidR="00B247E6" w:rsidRPr="00797901" w:rsidRDefault="00797901" w:rsidP="008B5F7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Pertemuan 3: Observasi &amp; Pendalaman Penokohan (Fisiologis &amp; Psikologis) (2 JP)</w:t>
      </w:r>
    </w:p>
    <w:p w:rsidR="00B247E6" w:rsidRPr="00797901" w:rsidRDefault="00797901" w:rsidP="008B5F73">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Melalui observasi dan simulasi, peserta didik mampu:</w:t>
      </w:r>
    </w:p>
    <w:p w:rsidR="00B247E6" w:rsidRPr="00797901" w:rsidRDefault="00797901" w:rsidP="008B5F73">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Menganalisis minimal 2 karakteristik fisiologis (gerak tubuh, cara berjalan, mimik wajah) dari seseorang yang diamati.</w:t>
      </w:r>
    </w:p>
    <w:p w:rsidR="00B247E6" w:rsidRPr="00797901" w:rsidRDefault="00797901" w:rsidP="008B5F73">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Menganalisis minimal 2 karakteristik psikologis (emosi, motivasi, kebiasaan berpikir) dari tokoh fiksi atau orang yang diamati.</w:t>
      </w:r>
    </w:p>
    <w:p w:rsidR="00B247E6" w:rsidRPr="00797901" w:rsidRDefault="00797901" w:rsidP="008B5F73">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Melakukan latihan "imitasi karakter" sederhana, memerankan gerak dan ekspresi </w:t>
      </w:r>
      <w:r w:rsidRPr="00797901">
        <w:rPr>
          <w:rFonts w:ascii="Times New Roman" w:eastAsia="Google Sans Text" w:hAnsi="Times New Roman" w:cs="Times New Roman"/>
          <w:color w:val="1B1C1D"/>
          <w:sz w:val="24"/>
          <w:szCs w:val="24"/>
        </w:rPr>
        <w:lastRenderedPageBreak/>
        <w:t>fisiologis/psikologis yang diamati.</w:t>
      </w:r>
    </w:p>
    <w:p w:rsidR="00B247E6" w:rsidRPr="00797901" w:rsidRDefault="00797901" w:rsidP="008B5F73">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Menunjukkan kepekaan dan empati dalam mengamati karakter orang lain.</w:t>
      </w:r>
    </w:p>
    <w:p w:rsidR="00B247E6" w:rsidRPr="00797901" w:rsidRDefault="00797901" w:rsidP="008B5F7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Pertemuan 4: Pendalaman Penokohan (Sosiologis) &amp; Penerapan dalam Adegan (2 JP)</w:t>
      </w:r>
    </w:p>
    <w:p w:rsidR="00B247E6" w:rsidRPr="00797901" w:rsidRDefault="00797901" w:rsidP="008B5F73">
      <w:pPr>
        <w:pStyle w:val="normal0"/>
        <w:numPr>
          <w:ilvl w:val="0"/>
          <w:numId w:val="4"/>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Melalui diskusi dan improvisasi, peserta didik mampu:</w:t>
      </w:r>
    </w:p>
    <w:p w:rsidR="00B247E6" w:rsidRPr="00797901" w:rsidRDefault="00797901" w:rsidP="008B5F73">
      <w:pPr>
        <w:pStyle w:val="normal0"/>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Menganalisis minimal 1 karakteristik sosiologis (pekerjaan, latar belakang sosial, status) dari tokoh fiksi atau orang yang diamati.</w:t>
      </w:r>
    </w:p>
    <w:p w:rsidR="00B247E6" w:rsidRPr="00797901" w:rsidRDefault="00797901" w:rsidP="008B5F73">
      <w:pPr>
        <w:pStyle w:val="normal0"/>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Mengintegrasikan karakteristik fisiologis, psikologis, dan sosiologis untuk membangun sebuah karakter yang utuh.</w:t>
      </w:r>
    </w:p>
    <w:p w:rsidR="00B247E6" w:rsidRPr="00797901" w:rsidRDefault="00797901" w:rsidP="008B5F73">
      <w:pPr>
        <w:pStyle w:val="normal0"/>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Memainkan penggalan adegan atau monolog sederhana (minimal 1 menit) dengan menerapkan olah tubuh, olah vokal, dan pendalaman karakter yang telah dilatih.</w:t>
      </w:r>
    </w:p>
    <w:p w:rsidR="00B247E6" w:rsidRPr="00797901" w:rsidRDefault="00797901" w:rsidP="008B5F73">
      <w:pPr>
        <w:pStyle w:val="normal0"/>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Menunjukkan disiplin dan konsentrasi dalam memerankan karakter.</w:t>
      </w:r>
    </w:p>
    <w:p w:rsidR="00B247E6" w:rsidRPr="00797901" w:rsidRDefault="00797901" w:rsidP="008B5F7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97901">
        <w:rPr>
          <w:rFonts w:ascii="Times New Roman" w:eastAsia="Google Sans Text" w:hAnsi="Times New Roman" w:cs="Times New Roman"/>
          <w:b/>
          <w:color w:val="1B1C1D"/>
          <w:sz w:val="24"/>
          <w:szCs w:val="24"/>
        </w:rPr>
        <w:t>Pertemuan 5: Pementasan Mini &amp; Refleksi Aktor (2 JP)</w:t>
      </w:r>
    </w:p>
    <w:p w:rsidR="00B247E6" w:rsidRPr="00797901" w:rsidRDefault="00797901" w:rsidP="008B5F73">
      <w:pPr>
        <w:pStyle w:val="normal0"/>
        <w:numPr>
          <w:ilvl w:val="0"/>
          <w:numId w:val="6"/>
        </w:numPr>
        <w:pBdr>
          <w:top w:val="nil"/>
          <w:left w:val="nil"/>
          <w:bottom w:val="nil"/>
          <w:right w:val="nil"/>
          <w:between w:val="nil"/>
        </w:pBdr>
        <w:spacing w:before="60" w:after="60"/>
        <w:ind w:left="885"/>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Melalui penyajian dan umpan balik, peserta didik mampu:</w:t>
      </w:r>
    </w:p>
    <w:p w:rsidR="00B247E6" w:rsidRPr="00797901" w:rsidRDefault="00797901" w:rsidP="008B5F73">
      <w:pPr>
        <w:pStyle w:val="normal0"/>
        <w:numPr>
          <w:ilvl w:val="1"/>
          <w:numId w:val="7"/>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Menyajikan penggalan adegan atau monolog di depan kelas dengan penampilan yang meyakinkan.</w:t>
      </w:r>
    </w:p>
    <w:p w:rsidR="00B247E6" w:rsidRPr="00797901" w:rsidRDefault="00797901" w:rsidP="008B5F73">
      <w:pPr>
        <w:pStyle w:val="normal0"/>
        <w:numPr>
          <w:ilvl w:val="1"/>
          <w:numId w:val="7"/>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Memberikan umpan balik konstruktif terhadap penampilan teman, fokus pada aspek olah tubuh, olah vokal, dan penokohan.</w:t>
      </w:r>
    </w:p>
    <w:p w:rsidR="00B247E6" w:rsidRPr="00797901" w:rsidRDefault="00797901" w:rsidP="008B5F73">
      <w:pPr>
        <w:pStyle w:val="normal0"/>
        <w:numPr>
          <w:ilvl w:val="1"/>
          <w:numId w:val="7"/>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Merefleksikan proses persiapan dan penampilan diri sebagai aktor, mengidentifikasi kekuatan dan area pengembangan pribadi.</w:t>
      </w:r>
    </w:p>
    <w:p w:rsidR="00B247E6" w:rsidRPr="00797901" w:rsidRDefault="00797901" w:rsidP="008B5F73">
      <w:pPr>
        <w:pStyle w:val="normal0"/>
        <w:numPr>
          <w:ilvl w:val="1"/>
          <w:numId w:val="7"/>
        </w:numPr>
        <w:pBdr>
          <w:top w:val="nil"/>
          <w:left w:val="nil"/>
          <w:bottom w:val="nil"/>
          <w:right w:val="nil"/>
          <w:between w:val="nil"/>
        </w:pBdr>
        <w:spacing w:before="60" w:after="60"/>
        <w:ind w:left="1290"/>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Menunjukkan sikap apresiasi terhadap usaha dan penampilan teman.</w:t>
      </w:r>
    </w:p>
    <w:p w:rsidR="00ED31B5" w:rsidRDefault="00ED31B5" w:rsidP="008B5F73">
      <w:pPr>
        <w:pStyle w:val="Heading3"/>
        <w:spacing w:before="60" w:after="60"/>
        <w:jc w:val="both"/>
        <w:rPr>
          <w:rFonts w:ascii="Times New Roman" w:eastAsia="Google Sans" w:hAnsi="Times New Roman" w:cs="Times New Roman"/>
          <w:color w:val="1B1C1D"/>
          <w:sz w:val="24"/>
          <w:szCs w:val="24"/>
        </w:rPr>
      </w:pPr>
    </w:p>
    <w:p w:rsidR="005C7171" w:rsidRPr="00A01FD6" w:rsidRDefault="005C7171" w:rsidP="005C71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B247E6" w:rsidRPr="00797901" w:rsidRDefault="00797901" w:rsidP="00797901">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Aktor di Kehidupan Nyata:</w:t>
      </w:r>
      <w:r w:rsidRPr="00797901">
        <w:rPr>
          <w:rFonts w:ascii="Times New Roman" w:eastAsia="Google Sans Text" w:hAnsi="Times New Roman" w:cs="Times New Roman"/>
          <w:color w:val="1B1C1D"/>
          <w:sz w:val="24"/>
          <w:szCs w:val="24"/>
        </w:rPr>
        <w:t xml:space="preserve"> Bagaimana kemampuan akting juga digunakan dalam kehidupan sehari-hari (presentasi, persuasi, wawancara).</w:t>
      </w:r>
    </w:p>
    <w:p w:rsidR="00B247E6" w:rsidRPr="00797901" w:rsidRDefault="00797901" w:rsidP="00797901">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Membangun Karakter Fiksi:</w:t>
      </w:r>
      <w:r w:rsidRPr="00797901">
        <w:rPr>
          <w:rFonts w:ascii="Times New Roman" w:eastAsia="Google Sans Text" w:hAnsi="Times New Roman" w:cs="Times New Roman"/>
          <w:color w:val="1B1C1D"/>
          <w:sz w:val="24"/>
          <w:szCs w:val="24"/>
        </w:rPr>
        <w:t xml:space="preserve"> Menyelami karakter dari novel, cerpen, atau film favorit.</w:t>
      </w:r>
    </w:p>
    <w:p w:rsidR="00B247E6" w:rsidRPr="00797901" w:rsidRDefault="00797901" w:rsidP="00797901">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Imitasi Profesi:</w:t>
      </w:r>
      <w:r w:rsidRPr="00797901">
        <w:rPr>
          <w:rFonts w:ascii="Times New Roman" w:eastAsia="Google Sans Text" w:hAnsi="Times New Roman" w:cs="Times New Roman"/>
          <w:color w:val="1B1C1D"/>
          <w:sz w:val="24"/>
          <w:szCs w:val="24"/>
        </w:rPr>
        <w:t xml:space="preserve"> Menirukan gerak dan suara dari berbagai profesi (pedagang, guru, dokter, politisi).</w:t>
      </w:r>
    </w:p>
    <w:p w:rsidR="00B247E6" w:rsidRPr="00797901" w:rsidRDefault="00797901" w:rsidP="00797901">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"Stand-up Comedy" Monolog:</w:t>
      </w:r>
      <w:r w:rsidRPr="00797901">
        <w:rPr>
          <w:rFonts w:ascii="Times New Roman" w:eastAsia="Google Sans Text" w:hAnsi="Times New Roman" w:cs="Times New Roman"/>
          <w:color w:val="1B1C1D"/>
          <w:sz w:val="24"/>
          <w:szCs w:val="24"/>
        </w:rPr>
        <w:t xml:space="preserve"> Berlatih mengungkapkan cerita atau opini pribadi dengan penekanan pada olah vokal dan ekspresi wajah.</w:t>
      </w:r>
    </w:p>
    <w:p w:rsidR="00B247E6" w:rsidRPr="00797901" w:rsidRDefault="00797901" w:rsidP="00797901">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Teater Tubuh &amp; Pantomim:</w:t>
      </w:r>
      <w:r w:rsidRPr="00797901">
        <w:rPr>
          <w:rFonts w:ascii="Times New Roman" w:eastAsia="Google Sans Text" w:hAnsi="Times New Roman" w:cs="Times New Roman"/>
          <w:color w:val="1B1C1D"/>
          <w:sz w:val="24"/>
          <w:szCs w:val="24"/>
        </w:rPr>
        <w:t xml:space="preserve"> Mengomunikasikan cerita atau emosi hanya melalui gerak dan ekspresi tubuh.</w:t>
      </w:r>
    </w:p>
    <w:p w:rsidR="00B247E6" w:rsidRPr="00797901" w:rsidRDefault="00797901" w:rsidP="00797901">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Dubbing Karakter Kartun:</w:t>
      </w:r>
      <w:r w:rsidRPr="00797901">
        <w:rPr>
          <w:rFonts w:ascii="Times New Roman" w:eastAsia="Google Sans Text" w:hAnsi="Times New Roman" w:cs="Times New Roman"/>
          <w:color w:val="1B1C1D"/>
          <w:sz w:val="24"/>
          <w:szCs w:val="24"/>
        </w:rPr>
        <w:t xml:space="preserve"> Berlatih mengisi suara karakter kartun dengan berbagai intonasi dan emosi.</w:t>
      </w:r>
    </w:p>
    <w:p w:rsidR="00ED31B5" w:rsidRDefault="00ED31B5" w:rsidP="00797901">
      <w:pPr>
        <w:pStyle w:val="Heading3"/>
        <w:spacing w:before="60" w:after="60"/>
        <w:jc w:val="both"/>
        <w:rPr>
          <w:rFonts w:ascii="Times New Roman" w:eastAsia="Google Sans" w:hAnsi="Times New Roman" w:cs="Times New Roman"/>
          <w:color w:val="1B1C1D"/>
          <w:sz w:val="24"/>
          <w:szCs w:val="24"/>
        </w:rPr>
      </w:pPr>
    </w:p>
    <w:p w:rsidR="0032754A" w:rsidRPr="00A01FD6" w:rsidRDefault="0032754A" w:rsidP="003275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B247E6" w:rsidRPr="00851928" w:rsidRDefault="00797901" w:rsidP="00851928">
      <w:pPr>
        <w:spacing w:before="60" w:after="60"/>
        <w:ind w:left="426"/>
        <w:jc w:val="both"/>
        <w:rPr>
          <w:rFonts w:ascii="Times New Roman" w:hAnsi="Times New Roman" w:cs="Times New Roman"/>
          <w:b/>
          <w:bCs/>
          <w:sz w:val="24"/>
          <w:highlight w:val="yellow"/>
        </w:rPr>
      </w:pPr>
      <w:r w:rsidRPr="00851928">
        <w:rPr>
          <w:rFonts w:ascii="Times New Roman" w:hAnsi="Times New Roman" w:cs="Times New Roman"/>
          <w:b/>
          <w:bCs/>
          <w:sz w:val="24"/>
          <w:highlight w:val="yellow"/>
        </w:rPr>
        <w:t>1. Praktik Pedagogik (Model, Strategi, Metode)</w:t>
      </w:r>
    </w:p>
    <w:p w:rsidR="00B247E6" w:rsidRPr="00797901" w:rsidRDefault="00797901" w:rsidP="008B5F73">
      <w:pPr>
        <w:pStyle w:val="normal0"/>
        <w:numPr>
          <w:ilvl w:val="0"/>
          <w:numId w:val="9"/>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Mindful Learning:</w:t>
      </w:r>
      <w:r w:rsidRPr="00797901">
        <w:rPr>
          <w:rFonts w:ascii="Times New Roman" w:eastAsia="Google Sans Text" w:hAnsi="Times New Roman" w:cs="Times New Roman"/>
          <w:color w:val="1B1C1D"/>
          <w:sz w:val="24"/>
          <w:szCs w:val="24"/>
        </w:rPr>
        <w:t xml:space="preserve"> Latihan fokus dan konsentrasi, kesadaran tubuh dan pernapasan, refleksi terhadap emosi dan sensasi saat berakting.</w:t>
      </w:r>
    </w:p>
    <w:p w:rsidR="00B247E6" w:rsidRPr="00797901" w:rsidRDefault="00797901" w:rsidP="008B5F73">
      <w:pPr>
        <w:pStyle w:val="normal0"/>
        <w:numPr>
          <w:ilvl w:val="0"/>
          <w:numId w:val="9"/>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Meaningful Learning:</w:t>
      </w:r>
      <w:r w:rsidRPr="00797901">
        <w:rPr>
          <w:rFonts w:ascii="Times New Roman" w:eastAsia="Google Sans Text" w:hAnsi="Times New Roman" w:cs="Times New Roman"/>
          <w:color w:val="1B1C1D"/>
          <w:sz w:val="24"/>
          <w:szCs w:val="24"/>
        </w:rPr>
        <w:t xml:space="preserve"> Mengaitkan keterampilan aktor dengan komunikasi sehari-hari, memahami motivasi karakter, dan mengekspresikan pesan melalui seni.</w:t>
      </w:r>
    </w:p>
    <w:p w:rsidR="00B247E6" w:rsidRPr="00797901" w:rsidRDefault="00797901" w:rsidP="008B5F73">
      <w:pPr>
        <w:pStyle w:val="normal0"/>
        <w:numPr>
          <w:ilvl w:val="0"/>
          <w:numId w:val="9"/>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Joyful Learning:</w:t>
      </w:r>
      <w:r w:rsidRPr="00797901">
        <w:rPr>
          <w:rFonts w:ascii="Times New Roman" w:eastAsia="Google Sans Text" w:hAnsi="Times New Roman" w:cs="Times New Roman"/>
          <w:color w:val="1B1C1D"/>
          <w:sz w:val="24"/>
          <w:szCs w:val="24"/>
        </w:rPr>
        <w:t xml:space="preserve"> Permainan teater, improvisasi bebas, eksplorasi suara dan gerak </w:t>
      </w:r>
      <w:r w:rsidRPr="00797901">
        <w:rPr>
          <w:rFonts w:ascii="Times New Roman" w:eastAsia="Google Sans Text" w:hAnsi="Times New Roman" w:cs="Times New Roman"/>
          <w:color w:val="1B1C1D"/>
          <w:sz w:val="24"/>
          <w:szCs w:val="24"/>
        </w:rPr>
        <w:lastRenderedPageBreak/>
        <w:t xml:space="preserve">yang menyenangkan, suasana kelas yang suportif dan bebas judgement, menonton pertunjukan menarik. Metode: Demonstrasi, </w:t>
      </w:r>
      <w:r w:rsidRPr="00797901">
        <w:rPr>
          <w:rFonts w:ascii="Times New Roman" w:eastAsia="Google Sans Text" w:hAnsi="Times New Roman" w:cs="Times New Roman"/>
          <w:i/>
          <w:color w:val="1B1C1D"/>
          <w:sz w:val="24"/>
          <w:szCs w:val="24"/>
        </w:rPr>
        <w:t>workshop</w:t>
      </w:r>
      <w:r w:rsidRPr="00797901">
        <w:rPr>
          <w:rFonts w:ascii="Times New Roman" w:eastAsia="Google Sans Text" w:hAnsi="Times New Roman" w:cs="Times New Roman"/>
          <w:color w:val="1B1C1D"/>
          <w:sz w:val="24"/>
          <w:szCs w:val="24"/>
        </w:rPr>
        <w:t xml:space="preserve"> praktik (olah tubuh, olah vokal, olah rasa), latihan individu dan kelompok, improvisasi, bermain peran (</w:t>
      </w:r>
      <w:r w:rsidRPr="00797901">
        <w:rPr>
          <w:rFonts w:ascii="Times New Roman" w:eastAsia="Google Sans Text" w:hAnsi="Times New Roman" w:cs="Times New Roman"/>
          <w:i/>
          <w:color w:val="1B1C1D"/>
          <w:sz w:val="24"/>
          <w:szCs w:val="24"/>
        </w:rPr>
        <w:t>role-play</w:t>
      </w:r>
      <w:r w:rsidRPr="00797901">
        <w:rPr>
          <w:rFonts w:ascii="Times New Roman" w:eastAsia="Google Sans Text" w:hAnsi="Times New Roman" w:cs="Times New Roman"/>
          <w:color w:val="1B1C1D"/>
          <w:sz w:val="24"/>
          <w:szCs w:val="24"/>
        </w:rPr>
        <w:t>), diskusi, kritik dan umpan balik, pementasan mini.</w:t>
      </w:r>
    </w:p>
    <w:p w:rsidR="00B247E6" w:rsidRPr="00851928" w:rsidRDefault="00797901" w:rsidP="00851928">
      <w:pPr>
        <w:spacing w:before="60" w:after="60"/>
        <w:ind w:left="426"/>
        <w:jc w:val="both"/>
        <w:rPr>
          <w:rFonts w:ascii="Times New Roman" w:hAnsi="Times New Roman" w:cs="Times New Roman"/>
          <w:b/>
          <w:bCs/>
          <w:sz w:val="24"/>
          <w:highlight w:val="yellow"/>
        </w:rPr>
      </w:pPr>
      <w:r w:rsidRPr="00851928">
        <w:rPr>
          <w:rFonts w:ascii="Times New Roman" w:hAnsi="Times New Roman" w:cs="Times New Roman"/>
          <w:b/>
          <w:bCs/>
          <w:sz w:val="24"/>
          <w:highlight w:val="yellow"/>
        </w:rPr>
        <w:t>2. Kemitraan Pembelajaran</w:t>
      </w:r>
    </w:p>
    <w:p w:rsidR="00B247E6" w:rsidRPr="00797901" w:rsidRDefault="00797901" w:rsidP="008B5F73">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Lingkungan Sekolah:</w:t>
      </w:r>
    </w:p>
    <w:p w:rsidR="00B247E6" w:rsidRPr="00797901" w:rsidRDefault="00797901" w:rsidP="008B5F73">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Guru Bahasa Indonesia:</w:t>
      </w:r>
      <w:r w:rsidRPr="00797901">
        <w:rPr>
          <w:rFonts w:ascii="Times New Roman" w:eastAsia="Google Sans Text" w:hAnsi="Times New Roman" w:cs="Times New Roman"/>
          <w:color w:val="1B1C1D"/>
          <w:sz w:val="24"/>
          <w:szCs w:val="24"/>
        </w:rPr>
        <w:t xml:space="preserve"> Kolaborasi dalam analisis naskah, diksi, dan penafsiran makna.</w:t>
      </w:r>
    </w:p>
    <w:p w:rsidR="00B247E6" w:rsidRPr="00797901" w:rsidRDefault="00797901" w:rsidP="008B5F73">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Guru Penjaskes:</w:t>
      </w:r>
      <w:r w:rsidRPr="00797901">
        <w:rPr>
          <w:rFonts w:ascii="Times New Roman" w:eastAsia="Google Sans Text" w:hAnsi="Times New Roman" w:cs="Times New Roman"/>
          <w:color w:val="1B1C1D"/>
          <w:sz w:val="24"/>
          <w:szCs w:val="24"/>
        </w:rPr>
        <w:t xml:space="preserve"> Bantuan dalam pemanasan, pendinginan, dan teknik pernapasan yang benar.</w:t>
      </w:r>
    </w:p>
    <w:p w:rsidR="00B247E6" w:rsidRPr="00797901" w:rsidRDefault="00797901" w:rsidP="008B5F73">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Guru BK (Bimbingan Konseling):</w:t>
      </w:r>
      <w:r w:rsidRPr="00797901">
        <w:rPr>
          <w:rFonts w:ascii="Times New Roman" w:eastAsia="Google Sans Text" w:hAnsi="Times New Roman" w:cs="Times New Roman"/>
          <w:color w:val="1B1C1D"/>
          <w:sz w:val="24"/>
          <w:szCs w:val="24"/>
        </w:rPr>
        <w:t xml:space="preserve"> Jika ada peserta didik yang memiliki kesulitan berekspresi atau rasa malu berlebihan, dapat berkoordinasi untuk dukungan.</w:t>
      </w:r>
    </w:p>
    <w:p w:rsidR="00B247E6" w:rsidRPr="00797901" w:rsidRDefault="00797901" w:rsidP="008B5F73">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Ekstrakurikuler Teater/Seni:</w:t>
      </w:r>
      <w:r w:rsidRPr="00797901">
        <w:rPr>
          <w:rFonts w:ascii="Times New Roman" w:eastAsia="Google Sans Text" w:hAnsi="Times New Roman" w:cs="Times New Roman"/>
          <w:color w:val="1B1C1D"/>
          <w:sz w:val="24"/>
          <w:szCs w:val="24"/>
        </w:rPr>
        <w:t xml:space="preserve"> Jika ada, dapat berkolaborasi dalam latihan atau pementasan.</w:t>
      </w:r>
    </w:p>
    <w:p w:rsidR="00B247E6" w:rsidRPr="00797901" w:rsidRDefault="00797901" w:rsidP="008B5F73">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Aula/Ruang Serbaguna:</w:t>
      </w:r>
      <w:r w:rsidRPr="00797901">
        <w:rPr>
          <w:rFonts w:ascii="Times New Roman" w:eastAsia="Google Sans Text" w:hAnsi="Times New Roman" w:cs="Times New Roman"/>
          <w:color w:val="1B1C1D"/>
          <w:sz w:val="24"/>
          <w:szCs w:val="24"/>
        </w:rPr>
        <w:t xml:space="preserve"> Ketersediaan ruang yang cukup untuk latihan gerak dan vokal.</w:t>
      </w:r>
    </w:p>
    <w:p w:rsidR="00B247E6" w:rsidRPr="00797901" w:rsidRDefault="00797901" w:rsidP="008B5F73">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Lingkungan Luar Sekolah:</w:t>
      </w:r>
    </w:p>
    <w:p w:rsidR="00B247E6" w:rsidRPr="00797901" w:rsidRDefault="00797901" w:rsidP="008B5F73">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Sanggar Teater/Komunitas Seni Lokal:</w:t>
      </w:r>
      <w:r w:rsidRPr="00797901">
        <w:rPr>
          <w:rFonts w:ascii="Times New Roman" w:eastAsia="Google Sans Text" w:hAnsi="Times New Roman" w:cs="Times New Roman"/>
          <w:color w:val="1B1C1D"/>
          <w:sz w:val="24"/>
          <w:szCs w:val="24"/>
        </w:rPr>
        <w:t xml:space="preserve"> Mengundang aktor/sutradara lokal untuk memberikan </w:t>
      </w:r>
      <w:r w:rsidRPr="00797901">
        <w:rPr>
          <w:rFonts w:ascii="Times New Roman" w:eastAsia="Google Sans Text" w:hAnsi="Times New Roman" w:cs="Times New Roman"/>
          <w:i/>
          <w:color w:val="1B1C1D"/>
          <w:sz w:val="24"/>
          <w:szCs w:val="24"/>
        </w:rPr>
        <w:t>masterclass</w:t>
      </w:r>
      <w:r w:rsidRPr="00797901">
        <w:rPr>
          <w:rFonts w:ascii="Times New Roman" w:eastAsia="Google Sans Text" w:hAnsi="Times New Roman" w:cs="Times New Roman"/>
          <w:color w:val="1B1C1D"/>
          <w:sz w:val="24"/>
          <w:szCs w:val="24"/>
        </w:rPr>
        <w:t xml:space="preserve"> atau berbagi pengalaman.</w:t>
      </w:r>
    </w:p>
    <w:p w:rsidR="00B247E6" w:rsidRPr="00797901" w:rsidRDefault="00797901" w:rsidP="008B5F73">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Menonton Pertunjukan Teater:</w:t>
      </w:r>
      <w:r w:rsidRPr="00797901">
        <w:rPr>
          <w:rFonts w:ascii="Times New Roman" w:eastAsia="Google Sans Text" w:hAnsi="Times New Roman" w:cs="Times New Roman"/>
          <w:color w:val="1B1C1D"/>
          <w:sz w:val="24"/>
          <w:szCs w:val="24"/>
        </w:rPr>
        <w:t xml:space="preserve"> Mengadakan kegiatan nonton bareng pertunjukan teater profesional (jika memungkinkan) atau video pertunjukan.</w:t>
      </w:r>
    </w:p>
    <w:p w:rsidR="00B247E6" w:rsidRPr="00797901" w:rsidRDefault="00797901" w:rsidP="008B5F73">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Tokoh Masyarakat/Public Speaker:</w:t>
      </w:r>
      <w:r w:rsidRPr="00797901">
        <w:rPr>
          <w:rFonts w:ascii="Times New Roman" w:eastAsia="Google Sans Text" w:hAnsi="Times New Roman" w:cs="Times New Roman"/>
          <w:color w:val="1B1C1D"/>
          <w:sz w:val="24"/>
          <w:szCs w:val="24"/>
        </w:rPr>
        <w:t xml:space="preserve"> Mengundang untuk berbagi tips tentang komunikasi dan ekspresi diri.</w:t>
      </w:r>
    </w:p>
    <w:p w:rsidR="00B247E6" w:rsidRPr="00797901" w:rsidRDefault="00797901" w:rsidP="008B5F73">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Masyarakat:</w:t>
      </w:r>
      <w:r w:rsidRPr="00797901">
        <w:rPr>
          <w:rFonts w:ascii="Times New Roman" w:eastAsia="Google Sans Text" w:hAnsi="Times New Roman" w:cs="Times New Roman"/>
          <w:color w:val="1B1C1D"/>
          <w:sz w:val="24"/>
          <w:szCs w:val="24"/>
        </w:rPr>
        <w:t xml:space="preserve"> Mengajak peserta didik mengamati beragam karakter dan interaksi manusia di lingkungan sekitar sebagai bahan observasi.</w:t>
      </w:r>
    </w:p>
    <w:p w:rsidR="00B247E6" w:rsidRPr="00851928" w:rsidRDefault="00797901" w:rsidP="00851928">
      <w:pPr>
        <w:spacing w:before="60" w:after="60"/>
        <w:ind w:left="426"/>
        <w:jc w:val="both"/>
        <w:rPr>
          <w:rFonts w:ascii="Times New Roman" w:hAnsi="Times New Roman" w:cs="Times New Roman"/>
          <w:b/>
          <w:bCs/>
          <w:sz w:val="24"/>
          <w:highlight w:val="yellow"/>
        </w:rPr>
      </w:pPr>
      <w:r w:rsidRPr="00851928">
        <w:rPr>
          <w:rFonts w:ascii="Times New Roman" w:hAnsi="Times New Roman" w:cs="Times New Roman"/>
          <w:b/>
          <w:bCs/>
          <w:sz w:val="24"/>
          <w:highlight w:val="yellow"/>
        </w:rPr>
        <w:t>3. Lingkungan Belajar</w:t>
      </w:r>
    </w:p>
    <w:p w:rsidR="00B247E6" w:rsidRPr="00797901" w:rsidRDefault="00797901" w:rsidP="008B5F73">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Ruang Fisik:</w:t>
      </w:r>
    </w:p>
    <w:p w:rsidR="00B247E6" w:rsidRPr="00797901" w:rsidRDefault="00797901" w:rsidP="008B5F7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Ruang kelas yang fleksibel, aula, atau studio tari/teater yang memiliki ruang gerak yang cukup, lantai bersih, dan minim gangguan.</w:t>
      </w:r>
    </w:p>
    <w:p w:rsidR="00B247E6" w:rsidRPr="00797901" w:rsidRDefault="00797901" w:rsidP="008B5F7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Cermin (jika ada) untuk latihan olah tubuh dan mimik.</w:t>
      </w:r>
    </w:p>
    <w:p w:rsidR="00B247E6" w:rsidRPr="00797901" w:rsidRDefault="00797901" w:rsidP="008B5F7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Properti sederhana (kursi, meja, benda-benda sekitar) dapat digunakan untuk latihan adegan.</w:t>
      </w:r>
    </w:p>
    <w:p w:rsidR="00B247E6" w:rsidRPr="00797901" w:rsidRDefault="00797901" w:rsidP="008B5F73">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Ruang Virtual:</w:t>
      </w:r>
    </w:p>
    <w:p w:rsidR="00B247E6" w:rsidRPr="00797901" w:rsidRDefault="00797901" w:rsidP="008B5F7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Google Classroom sebagai platform untuk berbagi materi (naskah, video latihan, tutorial olah vokal/tubuh), mengumpulkan tugas, dan forum diskusi.</w:t>
      </w:r>
    </w:p>
    <w:p w:rsidR="00B247E6" w:rsidRPr="00797901" w:rsidRDefault="00797901" w:rsidP="008B5F7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YouTube, Vimeo, atau platform lain untuk menonton cuplikan pertunjukan teater, monolog, atau </w:t>
      </w:r>
      <w:r w:rsidRPr="00797901">
        <w:rPr>
          <w:rFonts w:ascii="Times New Roman" w:eastAsia="Google Sans Text" w:hAnsi="Times New Roman" w:cs="Times New Roman"/>
          <w:i/>
          <w:color w:val="1B1C1D"/>
          <w:sz w:val="24"/>
          <w:szCs w:val="24"/>
        </w:rPr>
        <w:t>acting class</w:t>
      </w:r>
      <w:r w:rsidRPr="00797901">
        <w:rPr>
          <w:rFonts w:ascii="Times New Roman" w:eastAsia="Google Sans Text" w:hAnsi="Times New Roman" w:cs="Times New Roman"/>
          <w:color w:val="1B1C1D"/>
          <w:sz w:val="24"/>
          <w:szCs w:val="24"/>
        </w:rPr>
        <w:t>.</w:t>
      </w:r>
    </w:p>
    <w:p w:rsidR="00B247E6" w:rsidRPr="00797901" w:rsidRDefault="00797901" w:rsidP="008B5F7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Aplikasi </w:t>
      </w:r>
      <w:r w:rsidRPr="00797901">
        <w:rPr>
          <w:rFonts w:ascii="Times New Roman" w:eastAsia="Google Sans Text" w:hAnsi="Times New Roman" w:cs="Times New Roman"/>
          <w:i/>
          <w:color w:val="1B1C1D"/>
          <w:sz w:val="24"/>
          <w:szCs w:val="24"/>
        </w:rPr>
        <w:t>voice recorder</w:t>
      </w:r>
      <w:r w:rsidRPr="00797901">
        <w:rPr>
          <w:rFonts w:ascii="Times New Roman" w:eastAsia="Google Sans Text" w:hAnsi="Times New Roman" w:cs="Times New Roman"/>
          <w:color w:val="1B1C1D"/>
          <w:sz w:val="24"/>
          <w:szCs w:val="24"/>
        </w:rPr>
        <w:t xml:space="preserve"> di ponsel untuk merekam latihan vokal dan mendengarkan kembali.</w:t>
      </w:r>
    </w:p>
    <w:p w:rsidR="00B247E6" w:rsidRPr="00797901" w:rsidRDefault="00797901" w:rsidP="008B5F73">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Budaya Belajar:</w:t>
      </w:r>
    </w:p>
    <w:p w:rsidR="00B247E6" w:rsidRPr="00797901" w:rsidRDefault="00797901" w:rsidP="008B5F7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Budaya saling mendukung dan tidak menghakimi dalam proses eksplorasi diri.</w:t>
      </w:r>
    </w:p>
    <w:p w:rsidR="00B247E6" w:rsidRPr="00797901" w:rsidRDefault="00797901" w:rsidP="008B5F7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Budaya berani mencoba, berimprovisasi, dan keluar dari zona nyaman.</w:t>
      </w:r>
    </w:p>
    <w:p w:rsidR="00B247E6" w:rsidRPr="00797901" w:rsidRDefault="00797901" w:rsidP="008B5F7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Budaya disiplin dalam latihan fisik dan mental.</w:t>
      </w:r>
    </w:p>
    <w:p w:rsidR="00B247E6" w:rsidRPr="00797901" w:rsidRDefault="00797901" w:rsidP="008B5F7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Budaya menghargai setiap usaha dan perkembangan diri.</w:t>
      </w:r>
    </w:p>
    <w:p w:rsidR="00B247E6" w:rsidRPr="00797901" w:rsidRDefault="00797901" w:rsidP="008B5F7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lastRenderedPageBreak/>
        <w:t>Budaya refleksi diri dan umpan balik konstruktif.</w:t>
      </w:r>
    </w:p>
    <w:p w:rsidR="00B247E6" w:rsidRPr="00851928" w:rsidRDefault="00797901" w:rsidP="00851928">
      <w:pPr>
        <w:spacing w:before="60" w:after="60"/>
        <w:ind w:left="426"/>
        <w:jc w:val="both"/>
        <w:rPr>
          <w:rFonts w:ascii="Times New Roman" w:hAnsi="Times New Roman" w:cs="Times New Roman"/>
          <w:b/>
          <w:bCs/>
          <w:sz w:val="24"/>
          <w:highlight w:val="yellow"/>
        </w:rPr>
      </w:pPr>
      <w:r w:rsidRPr="00851928">
        <w:rPr>
          <w:rFonts w:ascii="Times New Roman" w:hAnsi="Times New Roman" w:cs="Times New Roman"/>
          <w:b/>
          <w:bCs/>
          <w:sz w:val="24"/>
          <w:highlight w:val="yellow"/>
        </w:rPr>
        <w:t>4. Pemanfaatan Digital</w:t>
      </w:r>
    </w:p>
    <w:p w:rsidR="00B247E6" w:rsidRPr="00797901" w:rsidRDefault="00797901" w:rsidP="00797901">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Perpustakaan Digital:</w:t>
      </w:r>
      <w:r w:rsidRPr="00797901">
        <w:rPr>
          <w:rFonts w:ascii="Times New Roman" w:eastAsia="Google Sans Text" w:hAnsi="Times New Roman" w:cs="Times New Roman"/>
          <w:color w:val="1B1C1D"/>
          <w:sz w:val="24"/>
          <w:szCs w:val="24"/>
        </w:rPr>
        <w:t xml:space="preserve"> Mencari e-book atau artikel tentang teori akting (misalnya, Stanislavski, Meisner), sejarah teater, atau naskah drama.</w:t>
      </w:r>
    </w:p>
    <w:p w:rsidR="00B247E6" w:rsidRPr="00797901" w:rsidRDefault="00797901" w:rsidP="00797901">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Forum Diskusi Daring (Google Classroom):</w:t>
      </w:r>
      <w:r w:rsidRPr="00797901">
        <w:rPr>
          <w:rFonts w:ascii="Times New Roman" w:eastAsia="Google Sans Text" w:hAnsi="Times New Roman" w:cs="Times New Roman"/>
          <w:color w:val="1B1C1D"/>
          <w:sz w:val="24"/>
          <w:szCs w:val="24"/>
        </w:rPr>
        <w:t xml:space="preserve"> Untuk berbagi tantangan dalam mendalami karakter, mendiskusikan penafsiran naskah, atau memberikan umpan balik awal terhadap latihan.</w:t>
      </w:r>
    </w:p>
    <w:p w:rsidR="00B247E6" w:rsidRPr="00797901" w:rsidRDefault="00797901" w:rsidP="00797901">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Penilaian Daring:</w:t>
      </w:r>
      <w:r w:rsidRPr="00797901">
        <w:rPr>
          <w:rFonts w:ascii="Times New Roman" w:eastAsia="Google Sans Text" w:hAnsi="Times New Roman" w:cs="Times New Roman"/>
          <w:color w:val="1B1C1D"/>
          <w:sz w:val="24"/>
          <w:szCs w:val="24"/>
        </w:rPr>
        <w:t xml:space="preserve"> Menggunakan Google Forms untuk kuis konsep atau survei refleksi, atau mengunggah video latihan untuk dinilai.</w:t>
      </w:r>
    </w:p>
    <w:p w:rsidR="00B247E6" w:rsidRPr="00797901" w:rsidRDefault="00797901" w:rsidP="00797901">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Platform Video (YouTube, Vimeo, TikTok):</w:t>
      </w:r>
      <w:r w:rsidRPr="00797901">
        <w:rPr>
          <w:rFonts w:ascii="Times New Roman" w:eastAsia="Google Sans Text" w:hAnsi="Times New Roman" w:cs="Times New Roman"/>
          <w:color w:val="1B1C1D"/>
          <w:sz w:val="24"/>
          <w:szCs w:val="24"/>
        </w:rPr>
        <w:t xml:space="preserve"> Menonton demonstrasi latihan olah tubuh/vokal, cuplikan adegan aktor profesional, atau inspirasi karakter. Merekam dan mengunggah video latihan untuk evaluasi diri/peer.</w:t>
      </w:r>
    </w:p>
    <w:p w:rsidR="00B247E6" w:rsidRPr="00797901" w:rsidRDefault="00797901" w:rsidP="00797901">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Aplikasi Perekam Suara:</w:t>
      </w:r>
      <w:r w:rsidRPr="00797901">
        <w:rPr>
          <w:rFonts w:ascii="Times New Roman" w:eastAsia="Google Sans Text" w:hAnsi="Times New Roman" w:cs="Times New Roman"/>
          <w:color w:val="1B1C1D"/>
          <w:sz w:val="24"/>
          <w:szCs w:val="24"/>
        </w:rPr>
        <w:t xml:space="preserve"> Untuk melatih intonasi, artikulasi, dan volume suara.</w:t>
      </w:r>
    </w:p>
    <w:p w:rsidR="00B247E6" w:rsidRPr="00797901" w:rsidRDefault="00797901" w:rsidP="00797901">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Podcast/Audiobook:</w:t>
      </w:r>
      <w:r w:rsidRPr="00797901">
        <w:rPr>
          <w:rFonts w:ascii="Times New Roman" w:eastAsia="Google Sans Text" w:hAnsi="Times New Roman" w:cs="Times New Roman"/>
          <w:color w:val="1B1C1D"/>
          <w:sz w:val="24"/>
          <w:szCs w:val="24"/>
        </w:rPr>
        <w:t xml:space="preserve"> Untuk mendengarkan monolog atau dialog yang diucapkan dengan baik.</w:t>
      </w:r>
    </w:p>
    <w:p w:rsidR="00477C97" w:rsidRPr="001B2AAC" w:rsidRDefault="00477C97" w:rsidP="00477C97">
      <w:pPr>
        <w:spacing w:before="60" w:after="60"/>
        <w:jc w:val="both"/>
        <w:rPr>
          <w:rFonts w:ascii="Times New Roman" w:hAnsi="Times New Roman" w:cs="Times New Roman"/>
          <w:sz w:val="24"/>
          <w:szCs w:val="24"/>
        </w:rPr>
      </w:pPr>
    </w:p>
    <w:p w:rsidR="00477C97" w:rsidRPr="00A01FD6" w:rsidRDefault="00477C97" w:rsidP="00477C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B247E6" w:rsidRPr="00C603D2" w:rsidRDefault="00797901" w:rsidP="00C603D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603D2">
        <w:rPr>
          <w:rFonts w:ascii="Times New Roman" w:eastAsia="Google Sans Text" w:hAnsi="Times New Roman" w:cs="Times New Roman"/>
          <w:b/>
          <w:caps/>
          <w:color w:val="1B1C1D"/>
          <w:sz w:val="24"/>
          <w:szCs w:val="24"/>
        </w:rPr>
        <w:t>Kegiatan Pendahuluan (15 menit)</w:t>
      </w:r>
    </w:p>
    <w:p w:rsidR="00B247E6" w:rsidRPr="00797901" w:rsidRDefault="00797901" w:rsidP="00C603D2">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Pembukaan &amp; Sambutan (Joyful &amp; Mindful):</w:t>
      </w:r>
    </w:p>
    <w:p w:rsidR="00B247E6" w:rsidRPr="00797901" w:rsidRDefault="00797901" w:rsidP="00C603D2">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menyapa peserta didik dengan hangat.</w:t>
      </w:r>
    </w:p>
    <w:p w:rsidR="00B247E6" w:rsidRPr="00797901" w:rsidRDefault="00797901" w:rsidP="00C603D2">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aktivitas "Scan Tubuh": Minta peserta didik untuk berdiri tegak, memejamkan mata, dan merasakan setiap bagian tubuh mereka dari ujung kaki hingga kepala. Fokus pada bagaimana tubuh terasa saat ini (Mindful). Ini membantu membangun kesadaran tubuh awal.</w:t>
      </w:r>
    </w:p>
    <w:p w:rsidR="00B247E6" w:rsidRPr="00797901" w:rsidRDefault="00797901" w:rsidP="00C603D2">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Memutar cuplikan video singkat tentang aktor yang sedang melakukan pemanasan atau latihan </w:t>
      </w:r>
      <w:r w:rsidRPr="00797901">
        <w:rPr>
          <w:rFonts w:ascii="Times New Roman" w:eastAsia="Google Sans Text" w:hAnsi="Times New Roman" w:cs="Times New Roman"/>
          <w:i/>
          <w:color w:val="1B1C1D"/>
          <w:sz w:val="24"/>
          <w:szCs w:val="24"/>
        </w:rPr>
        <w:t>voice warm-up</w:t>
      </w:r>
      <w:r w:rsidRPr="00797901">
        <w:rPr>
          <w:rFonts w:ascii="Times New Roman" w:eastAsia="Google Sans Text" w:hAnsi="Times New Roman" w:cs="Times New Roman"/>
          <w:color w:val="1B1C1D"/>
          <w:sz w:val="24"/>
          <w:szCs w:val="24"/>
        </w:rPr>
        <w:t xml:space="preserve"> yang unik dan lucu, atau adegan pendek yang ekspresif (Joyful).</w:t>
      </w:r>
    </w:p>
    <w:p w:rsidR="00B247E6" w:rsidRPr="00797901" w:rsidRDefault="00797901" w:rsidP="00C603D2">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Apersepsi (Meaningful):</w:t>
      </w:r>
    </w:p>
    <w:p w:rsidR="00B247E6" w:rsidRPr="00797901" w:rsidRDefault="00797901" w:rsidP="00C603D2">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mengajukan pertanyaan pemantik: "Pernahkah kalian terkesima dengan akting seseorang di film atau drama? Menurut kalian, apa saja yang dilakukan seorang aktor untuk bisa memerankan tokoh dengan meyakinkan?" (Meaningful).</w:t>
      </w:r>
    </w:p>
    <w:p w:rsidR="00B247E6" w:rsidRPr="00797901" w:rsidRDefault="00797901" w:rsidP="00C603D2">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Menghubungkan dengan pengalaman sehari-hari: "Bagaimana kemampuan untuk 'berakting' (misalnya, pura-pura percaya diri saat presentasi) bisa membantu kita di kehidupan nyata?"</w:t>
      </w:r>
    </w:p>
    <w:p w:rsidR="00B247E6" w:rsidRPr="00797901" w:rsidRDefault="00797901" w:rsidP="00C603D2">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Menyampaikan tujuan pembelajaran secara singkat: kita akan belajar tentang bagaimana seorang aktor mempersiapkan diri, dari olah tubuh hingga mendalami karakter.</w:t>
      </w:r>
    </w:p>
    <w:p w:rsidR="00B247E6" w:rsidRPr="00797901" w:rsidRDefault="00797901" w:rsidP="00C603D2">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Asesmen Awal (Diagnostik Kognitif dan Non-Kognitif):</w:t>
      </w:r>
    </w:p>
    <w:p w:rsidR="00B247E6" w:rsidRPr="00797901" w:rsidRDefault="00797901" w:rsidP="00C603D2">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Melalui pertanyaan lisan atau kuesioner singkat di Google Forms: "Apa yang kamu tahu tentang akting?", "Apakah kamu nyaman berbicara di depan banyak orang?", "Bagaimana kamu mengungkapkan emosi gembira/sedih?", "Apa yang kamu harapkan dari pelajaran teater ini?". (untuk mengidentifikasi pengetahuan awal, minat, tingkat kepercayaan diri, dan potensi diri).</w:t>
      </w:r>
    </w:p>
    <w:p w:rsidR="00B247E6" w:rsidRPr="00C603D2" w:rsidRDefault="00797901" w:rsidP="00C603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03D2">
        <w:rPr>
          <w:rFonts w:ascii="Times New Roman" w:eastAsia="Google Sans Text" w:hAnsi="Times New Roman" w:cs="Times New Roman"/>
          <w:b/>
          <w:caps/>
          <w:color w:val="1B1C1D"/>
          <w:sz w:val="24"/>
          <w:szCs w:val="24"/>
        </w:rPr>
        <w:t>Kegiatan Inti (60-70 menit) - Memahami, Mengaplikasi, Merefleksi</w:t>
      </w:r>
    </w:p>
    <w:p w:rsidR="00B247E6" w:rsidRPr="00C603D2" w:rsidRDefault="00797901" w:rsidP="00C603D2">
      <w:pPr>
        <w:spacing w:before="60" w:after="60"/>
        <w:ind w:left="426"/>
        <w:jc w:val="both"/>
        <w:rPr>
          <w:rFonts w:ascii="Times New Roman" w:hAnsi="Times New Roman" w:cs="Times New Roman"/>
          <w:b/>
          <w:bCs/>
          <w:sz w:val="24"/>
          <w:highlight w:val="yellow"/>
        </w:rPr>
      </w:pPr>
      <w:r w:rsidRPr="00C603D2">
        <w:rPr>
          <w:rFonts w:ascii="Times New Roman" w:hAnsi="Times New Roman" w:cs="Times New Roman"/>
          <w:b/>
          <w:bCs/>
          <w:sz w:val="24"/>
          <w:highlight w:val="yellow"/>
        </w:rPr>
        <w:lastRenderedPageBreak/>
        <w:t>Pertemuan 1: Mengenali Alat Ekspresi Aktor (Olah Tubuh &amp; Olah Rasa Awal)</w:t>
      </w:r>
    </w:p>
    <w:p w:rsidR="00B247E6" w:rsidRPr="00797901" w:rsidRDefault="00797901" w:rsidP="00C603D2">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Mengenal Alat Ekspresi (Memahami):</w:t>
      </w:r>
    </w:p>
    <w:p w:rsidR="00B247E6" w:rsidRPr="00797901" w:rsidRDefault="00797901" w:rsidP="00C603D2">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menjelaskan secara singkat tentang alat ekspresi aktor: tubuh (gerak, mimik), suara (vokal, intonasi), pikiran, dan emosi.</w:t>
      </w:r>
    </w:p>
    <w:p w:rsidR="00B247E6" w:rsidRPr="00797901" w:rsidRDefault="00797901" w:rsidP="00C603D2">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Menampilkan gambar/video ekspresi wajah dan bahasa tubuh yang berbeda.</w:t>
      </w:r>
    </w:p>
    <w:p w:rsidR="00B247E6" w:rsidRPr="00797901" w:rsidRDefault="00797901" w:rsidP="00C603D2">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Latihan Olah Tubuh Dasar (Mengaplikasi &amp; Kesehatan):</w:t>
      </w:r>
    </w:p>
    <w:p w:rsidR="00B247E6" w:rsidRPr="00797901" w:rsidRDefault="00797901" w:rsidP="00C603D2">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memimpin latihan pemanasan tubuh menyeluruh (kepala, leher, bahu, lengan, pinggang, kaki) dengan fokus pada kesadaran setiap gerakan (Mindful).</w:t>
      </w:r>
    </w:p>
    <w:p w:rsidR="00B247E6" w:rsidRPr="00797901" w:rsidRDefault="00797901" w:rsidP="00C603D2">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kelenturan sederhana (misalnya, "kucing-unta" untuk tulang belakang, putaran sendi).</w:t>
      </w:r>
    </w:p>
    <w:p w:rsidR="00B247E6" w:rsidRPr="00797901" w:rsidRDefault="00797901" w:rsidP="00C603D2">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koordinasi sederhana (misalnya, tepuk tangan dengan pola berbeda, gerak simetris/asimetris).</w:t>
      </w:r>
    </w:p>
    <w:p w:rsidR="00B247E6" w:rsidRPr="00797901" w:rsidRDefault="00797901" w:rsidP="00C603D2">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Diferensiasi Proses:</w:t>
      </w:r>
      <w:r w:rsidRPr="00797901">
        <w:rPr>
          <w:rFonts w:ascii="Times New Roman" w:eastAsia="Google Sans Text" w:hAnsi="Times New Roman" w:cs="Times New Roman"/>
          <w:color w:val="1B1C1D"/>
          <w:sz w:val="24"/>
          <w:szCs w:val="24"/>
        </w:rPr>
        <w:t xml:space="preserve"> Guru memberikan modifikasi gerakan sesuai kemampuan fisik peserta didik. Bagi yang memiliki kendala fisik, bisa fokus pada gerakan bagian tubuh tertentu.</w:t>
      </w:r>
    </w:p>
    <w:p w:rsidR="00B247E6" w:rsidRPr="00797901" w:rsidRDefault="00797901" w:rsidP="00C603D2">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Latihan Olah Rasa Awal (Mengaplikasi &amp; Mindful):</w:t>
      </w:r>
    </w:p>
    <w:p w:rsidR="00B247E6" w:rsidRPr="00797901" w:rsidRDefault="00797901" w:rsidP="00C603D2">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Latihan konsentrasi: fokus pada satu titik, mendengarkan suara di sekitar.</w:t>
      </w:r>
    </w:p>
    <w:p w:rsidR="00B247E6" w:rsidRPr="00797901" w:rsidRDefault="00797901" w:rsidP="00C603D2">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Latihan imajinasi: membayangkan sebuah ruangan yang kosong, lalu mengisi dengan benda-benda imajiner.</w:t>
      </w:r>
    </w:p>
    <w:p w:rsidR="00B247E6" w:rsidRPr="00797901" w:rsidRDefault="00797901" w:rsidP="00C603D2">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Refleksi Awal (Merefleksi):</w:t>
      </w:r>
    </w:p>
    <w:p w:rsidR="00B247E6" w:rsidRPr="00797901" w:rsidRDefault="00797901" w:rsidP="00C603D2">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"Bagaimana rasanya mengamati tubuhmu sendiri saat bergerak?"</w:t>
      </w:r>
    </w:p>
    <w:p w:rsidR="00B247E6" w:rsidRPr="00797901" w:rsidRDefault="00797901" w:rsidP="00C603D2">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"Apakah sulit untuk fokus pada satu hal saja? Apa yang bisa membantumu?"</w:t>
      </w:r>
    </w:p>
    <w:p w:rsidR="00C603D2" w:rsidRDefault="00C603D2" w:rsidP="00C603D2">
      <w:pPr>
        <w:spacing w:before="60" w:after="60"/>
        <w:ind w:left="426"/>
        <w:jc w:val="both"/>
        <w:rPr>
          <w:rFonts w:ascii="Times New Roman" w:hAnsi="Times New Roman" w:cs="Times New Roman"/>
          <w:b/>
          <w:bCs/>
          <w:sz w:val="24"/>
          <w:highlight w:val="yellow"/>
        </w:rPr>
      </w:pPr>
    </w:p>
    <w:p w:rsidR="00B247E6" w:rsidRPr="00C603D2" w:rsidRDefault="00797901" w:rsidP="00C603D2">
      <w:pPr>
        <w:spacing w:before="60" w:after="60"/>
        <w:ind w:left="426"/>
        <w:jc w:val="both"/>
        <w:rPr>
          <w:rFonts w:ascii="Times New Roman" w:hAnsi="Times New Roman" w:cs="Times New Roman"/>
          <w:b/>
          <w:bCs/>
          <w:sz w:val="24"/>
          <w:highlight w:val="yellow"/>
        </w:rPr>
      </w:pPr>
      <w:r w:rsidRPr="00C603D2">
        <w:rPr>
          <w:rFonts w:ascii="Times New Roman" w:hAnsi="Times New Roman" w:cs="Times New Roman"/>
          <w:b/>
          <w:bCs/>
          <w:sz w:val="24"/>
          <w:highlight w:val="yellow"/>
        </w:rPr>
        <w:t>Pertemuan 2: Mengembangkan Olah Vokal dan Imajinasi</w:t>
      </w:r>
    </w:p>
    <w:p w:rsidR="00B247E6" w:rsidRPr="00797901" w:rsidRDefault="00797901" w:rsidP="00C603D2">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Latihan Olah Vokal Dasar (Mengaplikasi &amp; Komunikasi):</w:t>
      </w:r>
    </w:p>
    <w:p w:rsidR="00B247E6" w:rsidRPr="00797901" w:rsidRDefault="00797901" w:rsidP="00C603D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menjelaskan pentingnya pernapasan diafragma. Melatih pernapasan diafragma (mengambil napas dari perut).</w:t>
      </w:r>
    </w:p>
    <w:p w:rsidR="00B247E6" w:rsidRPr="00797901" w:rsidRDefault="00797901" w:rsidP="00C603D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Latihan artikulasi: mengucapkan vokal (a-i-u-e-o) dan konsonan dengan jelas (misalnya, "ka-ki-ku-ke-ko", "la-li-lu-le-lo").</w:t>
      </w:r>
    </w:p>
    <w:p w:rsidR="00B247E6" w:rsidRPr="00797901" w:rsidRDefault="00797901" w:rsidP="00C603D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Latihan intonasi: mengucapkan satu kalimat pendek dengan berbagai emosi (misalnya, "Saya datang" dengan nada gembira, sedih, marah, takut).</w:t>
      </w:r>
    </w:p>
    <w:p w:rsidR="00B247E6" w:rsidRPr="00797901" w:rsidRDefault="00797901" w:rsidP="00C603D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Diferensiasi Proses:</w:t>
      </w:r>
      <w:r w:rsidRPr="00797901">
        <w:rPr>
          <w:rFonts w:ascii="Times New Roman" w:eastAsia="Google Sans Text" w:hAnsi="Times New Roman" w:cs="Times New Roman"/>
          <w:color w:val="1B1C1D"/>
          <w:sz w:val="24"/>
          <w:szCs w:val="24"/>
        </w:rPr>
        <w:t xml:space="preserve"> Guru memberikan contoh kalimat atau suku kata yang lebih sederhana bagi yang kesulitan, atau tantangan kalimat panjang bagi yang sudah mahir.</w:t>
      </w:r>
    </w:p>
    <w:p w:rsidR="00B247E6" w:rsidRPr="00797901" w:rsidRDefault="00797901" w:rsidP="00C603D2">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Eksplorasi Imajinasi Suara &amp; Ruang (Mengaplikasi &amp; Kreativitas):</w:t>
      </w:r>
    </w:p>
    <w:p w:rsidR="00B247E6" w:rsidRPr="00797901" w:rsidRDefault="00797901" w:rsidP="00C603D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Latihan suara hewan: menirukan suara binatang dengan variasi volume dan nada.</w:t>
      </w:r>
    </w:p>
    <w:p w:rsidR="00B247E6" w:rsidRPr="00797901" w:rsidRDefault="00797901" w:rsidP="00C603D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Latihan </w:t>
      </w:r>
      <w:r w:rsidRPr="00797901">
        <w:rPr>
          <w:rFonts w:ascii="Times New Roman" w:eastAsia="Google Sans Text" w:hAnsi="Times New Roman" w:cs="Times New Roman"/>
          <w:i/>
          <w:color w:val="1B1C1D"/>
          <w:sz w:val="24"/>
          <w:szCs w:val="24"/>
        </w:rPr>
        <w:t>imaginary objects</w:t>
      </w:r>
      <w:r w:rsidRPr="00797901">
        <w:rPr>
          <w:rFonts w:ascii="Times New Roman" w:eastAsia="Google Sans Text" w:hAnsi="Times New Roman" w:cs="Times New Roman"/>
          <w:color w:val="1B1C1D"/>
          <w:sz w:val="24"/>
          <w:szCs w:val="24"/>
        </w:rPr>
        <w:t>: mengambil dan memegang benda imajiner (misalnya, sebuah bola salju panas, sehelai bulu burung), lalu menggerakkannya.</w:t>
      </w:r>
    </w:p>
    <w:p w:rsidR="00B247E6" w:rsidRPr="00797901" w:rsidRDefault="00797901" w:rsidP="00C603D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Latihan </w:t>
      </w:r>
      <w:r w:rsidRPr="00797901">
        <w:rPr>
          <w:rFonts w:ascii="Times New Roman" w:eastAsia="Google Sans Text" w:hAnsi="Times New Roman" w:cs="Times New Roman"/>
          <w:i/>
          <w:color w:val="1B1C1D"/>
          <w:sz w:val="24"/>
          <w:szCs w:val="24"/>
        </w:rPr>
        <w:t>space work</w:t>
      </w:r>
      <w:r w:rsidRPr="00797901">
        <w:rPr>
          <w:rFonts w:ascii="Times New Roman" w:eastAsia="Google Sans Text" w:hAnsi="Times New Roman" w:cs="Times New Roman"/>
          <w:color w:val="1B1C1D"/>
          <w:sz w:val="24"/>
          <w:szCs w:val="24"/>
        </w:rPr>
        <w:t>: membangun dinding imajiner, berjalan di ruang sempit, mendaki gunung imajiner.</w:t>
      </w:r>
    </w:p>
    <w:p w:rsidR="00B247E6" w:rsidRPr="00797901" w:rsidRDefault="00797901" w:rsidP="00C603D2">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Refleksi (Merefleksi):</w:t>
      </w:r>
    </w:p>
    <w:p w:rsidR="00B247E6" w:rsidRPr="00797901" w:rsidRDefault="00797901" w:rsidP="00C603D2">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"Bagaimana suaramu berubah saat mengucapkan kalimat dengan emosi berbeda? Apa yang kamu rasakan saat membangun ruang imajiner?"</w:t>
      </w:r>
    </w:p>
    <w:p w:rsidR="00C603D2" w:rsidRDefault="00C603D2" w:rsidP="00C603D2">
      <w:pPr>
        <w:spacing w:before="60" w:after="60"/>
        <w:ind w:left="426"/>
        <w:jc w:val="both"/>
        <w:rPr>
          <w:rFonts w:ascii="Times New Roman" w:hAnsi="Times New Roman" w:cs="Times New Roman"/>
          <w:b/>
          <w:bCs/>
          <w:sz w:val="24"/>
          <w:highlight w:val="yellow"/>
        </w:rPr>
      </w:pPr>
    </w:p>
    <w:p w:rsidR="00B247E6" w:rsidRPr="00C603D2" w:rsidRDefault="00797901" w:rsidP="00C603D2">
      <w:pPr>
        <w:spacing w:before="60" w:after="60"/>
        <w:ind w:left="426"/>
        <w:jc w:val="both"/>
        <w:rPr>
          <w:rFonts w:ascii="Times New Roman" w:hAnsi="Times New Roman" w:cs="Times New Roman"/>
          <w:b/>
          <w:bCs/>
          <w:sz w:val="24"/>
          <w:highlight w:val="yellow"/>
        </w:rPr>
      </w:pPr>
      <w:r w:rsidRPr="00C603D2">
        <w:rPr>
          <w:rFonts w:ascii="Times New Roman" w:hAnsi="Times New Roman" w:cs="Times New Roman"/>
          <w:b/>
          <w:bCs/>
          <w:sz w:val="24"/>
          <w:highlight w:val="yellow"/>
        </w:rPr>
        <w:lastRenderedPageBreak/>
        <w:t>Pertemuan 3: Observasi &amp; Pendalaman Penokohan (Fisiologis &amp; Psikologis)</w:t>
      </w:r>
    </w:p>
    <w:p w:rsidR="00B247E6" w:rsidRPr="00797901" w:rsidRDefault="00797901" w:rsidP="00C603D2">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Observasi Karakter (Memahami &amp; Penalaran Kritis):</w:t>
      </w:r>
    </w:p>
    <w:p w:rsidR="00B247E6" w:rsidRPr="00797901" w:rsidRDefault="00797901" w:rsidP="00C603D2">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menjelaskan pentingnya observasi dalam membangun karakter.</w:t>
      </w:r>
    </w:p>
    <w:p w:rsidR="00B247E6" w:rsidRPr="00797901" w:rsidRDefault="00797901" w:rsidP="00C603D2">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Menugaskan peserta didik untuk mengamati satu karakter di sekitar mereka (misalnya, teman, guru, atau tokoh fiksi dari film/buku) selama beberapa menit. Fokus pada:</w:t>
      </w:r>
    </w:p>
    <w:p w:rsidR="00B247E6" w:rsidRPr="00797901" w:rsidRDefault="00797901" w:rsidP="00C603D2">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Fisiologis:</w:t>
      </w:r>
      <w:r w:rsidRPr="00797901">
        <w:rPr>
          <w:rFonts w:ascii="Times New Roman" w:eastAsia="Google Sans Text" w:hAnsi="Times New Roman" w:cs="Times New Roman"/>
          <w:color w:val="1B1C1D"/>
          <w:sz w:val="24"/>
          <w:szCs w:val="24"/>
        </w:rPr>
        <w:t xml:space="preserve"> Cara berjalan, duduk, ekspresi wajah, gestur tangan, kebiasaan tubuh.</w:t>
      </w:r>
    </w:p>
    <w:p w:rsidR="00B247E6" w:rsidRPr="00797901" w:rsidRDefault="00797901" w:rsidP="00C603D2">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Psikologis:</w:t>
      </w:r>
      <w:r w:rsidRPr="00797901">
        <w:rPr>
          <w:rFonts w:ascii="Times New Roman" w:eastAsia="Google Sans Text" w:hAnsi="Times New Roman" w:cs="Times New Roman"/>
          <w:color w:val="1B1C1D"/>
          <w:sz w:val="24"/>
          <w:szCs w:val="24"/>
        </w:rPr>
        <w:t xml:space="preserve"> Tingkah laku, reaksi terhadap situasi, kemungkinan emosi tersembunyi.</w:t>
      </w:r>
    </w:p>
    <w:p w:rsidR="00B247E6" w:rsidRPr="00797901" w:rsidRDefault="00797901" w:rsidP="00C603D2">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Diferensiasi Konten:</w:t>
      </w:r>
      <w:r w:rsidRPr="00797901">
        <w:rPr>
          <w:rFonts w:ascii="Times New Roman" w:eastAsia="Google Sans Text" w:hAnsi="Times New Roman" w:cs="Times New Roman"/>
          <w:color w:val="1B1C1D"/>
          <w:sz w:val="24"/>
          <w:szCs w:val="24"/>
        </w:rPr>
        <w:t xml:space="preserve"> Guru bisa menyediakan daftar karakter fiksi pendek dengan deskripsi minimal, atau video klip karakter dari film/drama.</w:t>
      </w:r>
    </w:p>
    <w:p w:rsidR="00B247E6" w:rsidRPr="00797901" w:rsidRDefault="00797901" w:rsidP="00C603D2">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Latihan Imitasi Karakter (Mengaplikasi &amp; Kreativitas):</w:t>
      </w:r>
    </w:p>
    <w:p w:rsidR="00B247E6" w:rsidRPr="00797901" w:rsidRDefault="00797901" w:rsidP="00C603D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mencoba menirukan gerak dan ekspresi fisiologis dari karakter yang mereka amati.</w:t>
      </w:r>
    </w:p>
    <w:p w:rsidR="00B247E6" w:rsidRPr="00797901" w:rsidRDefault="00797901" w:rsidP="00C603D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"Walk of Character": Berjalan keliling ruangan dengan menirukan cara berjalan dan gestur dari karakter yang diamati (misalnya, orang tua, anak kecil, orang sombong, orang cemas).</w:t>
      </w:r>
    </w:p>
    <w:p w:rsidR="00B247E6" w:rsidRPr="00797901" w:rsidRDefault="00797901" w:rsidP="00C603D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Melakukan latihan "Emotional Mirror": Berpasangan, satu orang menunjukkan ekspresi emosi, yang lain menirukan dan merasakan emosi tersebut.</w:t>
      </w:r>
    </w:p>
    <w:p w:rsidR="00B247E6" w:rsidRPr="00797901" w:rsidRDefault="00797901" w:rsidP="00C603D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Refleksi:</w:t>
      </w:r>
      <w:r w:rsidRPr="00797901">
        <w:rPr>
          <w:rFonts w:ascii="Times New Roman" w:eastAsia="Google Sans Text" w:hAnsi="Times New Roman" w:cs="Times New Roman"/>
          <w:color w:val="1B1C1D"/>
          <w:sz w:val="24"/>
          <w:szCs w:val="24"/>
        </w:rPr>
        <w:t xml:space="preserve"> "Apa yang kamu rasakan saat menirukan karakter ini? Apa yang paling sulit atau paling mudah?"</w:t>
      </w:r>
    </w:p>
    <w:p w:rsidR="00C603D2" w:rsidRDefault="00C603D2" w:rsidP="00C603D2">
      <w:pPr>
        <w:spacing w:before="60" w:after="60"/>
        <w:ind w:left="426"/>
        <w:jc w:val="both"/>
        <w:rPr>
          <w:rFonts w:ascii="Times New Roman" w:hAnsi="Times New Roman" w:cs="Times New Roman"/>
          <w:b/>
          <w:bCs/>
          <w:sz w:val="24"/>
          <w:highlight w:val="yellow"/>
        </w:rPr>
      </w:pPr>
    </w:p>
    <w:p w:rsidR="00B247E6" w:rsidRPr="00C603D2" w:rsidRDefault="00797901" w:rsidP="00C603D2">
      <w:pPr>
        <w:spacing w:before="60" w:after="60"/>
        <w:ind w:left="426"/>
        <w:jc w:val="both"/>
        <w:rPr>
          <w:rFonts w:ascii="Times New Roman" w:hAnsi="Times New Roman" w:cs="Times New Roman"/>
          <w:b/>
          <w:bCs/>
          <w:sz w:val="24"/>
          <w:highlight w:val="yellow"/>
        </w:rPr>
      </w:pPr>
      <w:r w:rsidRPr="00C603D2">
        <w:rPr>
          <w:rFonts w:ascii="Times New Roman" w:hAnsi="Times New Roman" w:cs="Times New Roman"/>
          <w:b/>
          <w:bCs/>
          <w:sz w:val="24"/>
          <w:highlight w:val="yellow"/>
        </w:rPr>
        <w:t>Pertemuan 4: Pendalaman Penokohan (Sosiologis) &amp; Penerapan dalam Adegan</w:t>
      </w:r>
    </w:p>
    <w:p w:rsidR="00B247E6" w:rsidRPr="00797901" w:rsidRDefault="00797901" w:rsidP="00C603D2">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Analisis Sosiologis (Memahami &amp; Penalaran Kritis):</w:t>
      </w:r>
    </w:p>
    <w:p w:rsidR="00B247E6" w:rsidRPr="00797901" w:rsidRDefault="00797901" w:rsidP="00C603D2">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menjelaskan aspek sosiologis dalam membangun karakter (misalnya, pekerjaan, latar belakang pendidikan, status sosial, lingkungan tempat tinggal).</w:t>
      </w:r>
    </w:p>
    <w:p w:rsidR="00B247E6" w:rsidRPr="00797901" w:rsidRDefault="00797901" w:rsidP="00C603D2">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memilih satu penggalan adegan pendek (1-2 menit) dari naskah drama sederhana atau membuat monolog pendek berdasarkan karakter yang mereka kembangkan.</w:t>
      </w:r>
    </w:p>
    <w:p w:rsidR="00B247E6" w:rsidRPr="00797901" w:rsidRDefault="00797901" w:rsidP="00C603D2">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Mereka mendiskusikan aspek sosiologis dari karakter tersebut dan bagaimana hal itu memengaruhi gerak, vokal, dan emosi karakter.</w:t>
      </w:r>
    </w:p>
    <w:p w:rsidR="00B247E6" w:rsidRPr="00797901" w:rsidRDefault="00797901" w:rsidP="00C603D2">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Diferensiasi Konten:</w:t>
      </w:r>
      <w:r w:rsidRPr="00797901">
        <w:rPr>
          <w:rFonts w:ascii="Times New Roman" w:eastAsia="Google Sans Text" w:hAnsi="Times New Roman" w:cs="Times New Roman"/>
          <w:color w:val="1B1C1D"/>
          <w:sz w:val="24"/>
          <w:szCs w:val="24"/>
        </w:rPr>
        <w:t xml:space="preserve"> Guru menyediakan pilihan naskah/monolog dengan tingkat kesulitan yang bervariasi.</w:t>
      </w:r>
    </w:p>
    <w:p w:rsidR="00B247E6" w:rsidRPr="00797901" w:rsidRDefault="00797901" w:rsidP="00C603D2">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Integrasi &amp; Latihan Adegan (Mengaplikasi &amp; Mandiri):</w:t>
      </w:r>
    </w:p>
    <w:p w:rsidR="00B247E6" w:rsidRPr="00797901" w:rsidRDefault="00797901" w:rsidP="00C603D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Peserta didik berlatih penggalan adegan/monolog, mengintegrasikan semua latihan olah tubuh, vokal, dan pendalaman karakter (fisiologis, psikologis, sosiologis) yang telah dipelajari.</w:t>
      </w:r>
    </w:p>
    <w:p w:rsidR="00B247E6" w:rsidRPr="00797901" w:rsidRDefault="00797901" w:rsidP="00C603D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Guru memberikan bimbingan individual tentang </w:t>
      </w:r>
      <w:r w:rsidRPr="00797901">
        <w:rPr>
          <w:rFonts w:ascii="Times New Roman" w:eastAsia="Google Sans Text" w:hAnsi="Times New Roman" w:cs="Times New Roman"/>
          <w:i/>
          <w:color w:val="1B1C1D"/>
          <w:sz w:val="24"/>
          <w:szCs w:val="24"/>
        </w:rPr>
        <w:t>blocking</w:t>
      </w:r>
      <w:r w:rsidRPr="00797901">
        <w:rPr>
          <w:rFonts w:ascii="Times New Roman" w:eastAsia="Google Sans Text" w:hAnsi="Times New Roman" w:cs="Times New Roman"/>
          <w:color w:val="1B1C1D"/>
          <w:sz w:val="24"/>
          <w:szCs w:val="24"/>
        </w:rPr>
        <w:t xml:space="preserve"> sederhana, penempatan vokal, dan ekspresi.</w:t>
      </w:r>
    </w:p>
    <w:p w:rsidR="00B247E6" w:rsidRPr="00797901" w:rsidRDefault="00797901" w:rsidP="00C603D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Diferensiasi Proses:</w:t>
      </w:r>
      <w:r w:rsidRPr="00797901">
        <w:rPr>
          <w:rFonts w:ascii="Times New Roman" w:eastAsia="Google Sans Text" w:hAnsi="Times New Roman" w:cs="Times New Roman"/>
          <w:color w:val="1B1C1D"/>
          <w:sz w:val="24"/>
          <w:szCs w:val="24"/>
        </w:rPr>
        <w:t xml:space="preserve"> Bagi yang kesulitan, fokus pada menyampaikan emosi dasar dengan jelas. Bagi yang mahir, didorong untuk menunjukkan nuansa emosi yang lebih kompleks.</w:t>
      </w:r>
    </w:p>
    <w:p w:rsidR="00B247E6" w:rsidRPr="00797901" w:rsidRDefault="00797901" w:rsidP="00C603D2">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Refleksi (Merefleksi):</w:t>
      </w:r>
    </w:p>
    <w:p w:rsidR="00B247E6" w:rsidRPr="00797901" w:rsidRDefault="00797901" w:rsidP="00C603D2">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"Bagaimana ketiga aspek (fisiologis, psikologis, sosiologis) saling memengaruhi </w:t>
      </w:r>
      <w:r w:rsidRPr="00797901">
        <w:rPr>
          <w:rFonts w:ascii="Times New Roman" w:eastAsia="Google Sans Text" w:hAnsi="Times New Roman" w:cs="Times New Roman"/>
          <w:color w:val="1B1C1D"/>
          <w:sz w:val="24"/>
          <w:szCs w:val="24"/>
        </w:rPr>
        <w:lastRenderedPageBreak/>
        <w:t>dalam karaktermu? Apa tantangan terbesar saat menyatukan semua ini?"</w:t>
      </w:r>
    </w:p>
    <w:p w:rsidR="00C603D2" w:rsidRDefault="00C603D2" w:rsidP="00C603D2">
      <w:pPr>
        <w:spacing w:before="60" w:after="60"/>
        <w:ind w:left="426"/>
        <w:jc w:val="both"/>
        <w:rPr>
          <w:rFonts w:ascii="Times New Roman" w:hAnsi="Times New Roman" w:cs="Times New Roman"/>
          <w:b/>
          <w:bCs/>
          <w:sz w:val="24"/>
          <w:highlight w:val="yellow"/>
        </w:rPr>
      </w:pPr>
    </w:p>
    <w:p w:rsidR="00B247E6" w:rsidRPr="00C603D2" w:rsidRDefault="00797901" w:rsidP="00C603D2">
      <w:pPr>
        <w:spacing w:before="60" w:after="60"/>
        <w:ind w:left="426"/>
        <w:jc w:val="both"/>
        <w:rPr>
          <w:rFonts w:ascii="Times New Roman" w:hAnsi="Times New Roman" w:cs="Times New Roman"/>
          <w:b/>
          <w:bCs/>
          <w:sz w:val="24"/>
          <w:highlight w:val="yellow"/>
        </w:rPr>
      </w:pPr>
      <w:r w:rsidRPr="00C603D2">
        <w:rPr>
          <w:rFonts w:ascii="Times New Roman" w:hAnsi="Times New Roman" w:cs="Times New Roman"/>
          <w:b/>
          <w:bCs/>
          <w:sz w:val="24"/>
          <w:highlight w:val="yellow"/>
        </w:rPr>
        <w:t>Pertemuan 5: Pementasan Mini &amp; Refleksi Aktor</w:t>
      </w:r>
    </w:p>
    <w:p w:rsidR="00B247E6" w:rsidRPr="00797901" w:rsidRDefault="00797901" w:rsidP="00C603D2">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Pemanasan Bersama (Kesehatan &amp; Mindful):</w:t>
      </w:r>
    </w:p>
    <w:p w:rsidR="00B247E6" w:rsidRPr="00797901" w:rsidRDefault="00797901" w:rsidP="00C603D2">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memimpin pemanasan total yang melibatkan olah tubuh, olah vokal, dan konsentrasi untuk mempersiapkan penampilan.</w:t>
      </w:r>
    </w:p>
    <w:p w:rsidR="00B247E6" w:rsidRPr="00797901" w:rsidRDefault="00797901" w:rsidP="00C603D2">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Pementasan Mini (Komunikasi &amp; Joyful):</w:t>
      </w:r>
    </w:p>
    <w:p w:rsidR="00B247E6" w:rsidRPr="00797901" w:rsidRDefault="00797901" w:rsidP="00C603D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Setiap peserta didik/kelompok menampilkan penggalan adegan/monolog yang telah mereka persiapkan di depan kelas.</w:t>
      </w:r>
    </w:p>
    <w:p w:rsidR="00B247E6" w:rsidRPr="00797901" w:rsidRDefault="00797901" w:rsidP="00C603D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Suasana dibuat mendukung dan apresiatif.</w:t>
      </w:r>
    </w:p>
    <w:p w:rsidR="00B247E6" w:rsidRPr="00797901" w:rsidRDefault="00797901" w:rsidP="00C603D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Diferensiasi Proses:</w:t>
      </w:r>
      <w:r w:rsidRPr="00797901">
        <w:rPr>
          <w:rFonts w:ascii="Times New Roman" w:eastAsia="Google Sans Text" w:hAnsi="Times New Roman" w:cs="Times New Roman"/>
          <w:color w:val="1B1C1D"/>
          <w:sz w:val="24"/>
          <w:szCs w:val="24"/>
        </w:rPr>
        <w:t xml:space="preserve"> Guru dapat menawarkan pilihan urutan presentasi (misalnya, yang paling siap/paling berani tampil duluan).</w:t>
      </w:r>
    </w:p>
    <w:p w:rsidR="00B247E6" w:rsidRPr="00797901" w:rsidRDefault="00797901" w:rsidP="00C603D2">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Umpan Balik &amp; Refleksi Aktor (Penalaran Kritis &amp; Merefleksi):</w:t>
      </w:r>
    </w:p>
    <w:p w:rsidR="00B247E6" w:rsidRPr="00797901" w:rsidRDefault="00797901" w:rsidP="00C603D2">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 xml:space="preserve">Setelah setiap penampilan, guru memfasilitasi sesi umpan balik konstruktif dari teman-teman dan guru. Fokus pada: </w:t>
      </w:r>
      <w:r w:rsidRPr="00797901">
        <w:rPr>
          <w:rFonts w:ascii="Times New Roman" w:eastAsia="Google Sans Text" w:hAnsi="Times New Roman" w:cs="Times New Roman"/>
          <w:i/>
          <w:color w:val="1B1C1D"/>
          <w:sz w:val="24"/>
          <w:szCs w:val="24"/>
        </w:rPr>
        <w:t>Apa yang sudah baik dari olah tubuh/vokalnya? Apakah karakternya terasa meyakinkan? Apa yang bisa ditingkatkan?</w:t>
      </w:r>
      <w:r w:rsidRPr="00797901">
        <w:rPr>
          <w:rFonts w:ascii="Times New Roman" w:eastAsia="Google Sans Text" w:hAnsi="Times New Roman" w:cs="Times New Roman"/>
          <w:color w:val="1B1C1D"/>
          <w:sz w:val="24"/>
          <w:szCs w:val="24"/>
        </w:rPr>
        <w:t xml:space="preserve"> (berdasarkan pengamatan dan perasaan).</w:t>
      </w:r>
    </w:p>
    <w:p w:rsidR="00B247E6" w:rsidRPr="00797901" w:rsidRDefault="00797901" w:rsidP="00C603D2">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memfasilitasi diskusi refleksi akhir: "Apa yang paling berkesan dari pengalamanmu menjadi seorang aktor?", "Bagaimana keterampilan ini bisa membantumu di masa depan?". (Mindful &amp; Meaningful).</w:t>
      </w:r>
    </w:p>
    <w:p w:rsidR="00C603D2" w:rsidRDefault="00C603D2" w:rsidP="00C603D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247E6" w:rsidRPr="00C603D2" w:rsidRDefault="00797901" w:rsidP="00C603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03D2">
        <w:rPr>
          <w:rFonts w:ascii="Times New Roman" w:eastAsia="Google Sans Text" w:hAnsi="Times New Roman" w:cs="Times New Roman"/>
          <w:b/>
          <w:caps/>
          <w:color w:val="1B1C1D"/>
          <w:sz w:val="24"/>
          <w:szCs w:val="24"/>
        </w:rPr>
        <w:t>Kegiatan Penutup (15 menit) - Memberikan Umpan Balik, Menyimpulkan, Perencanaan Selanjutnya</w:t>
      </w:r>
    </w:p>
    <w:p w:rsidR="00B247E6" w:rsidRPr="00797901" w:rsidRDefault="00797901" w:rsidP="00C603D2">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Umpan Balik Konstruktif (Merefleksi):</w:t>
      </w:r>
    </w:p>
    <w:p w:rsidR="00B247E6" w:rsidRPr="00797901" w:rsidRDefault="00797901" w:rsidP="00C603D2">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memberikan apresiasi yang tulus atas keberanian, dedikasi, dan perkembangan setiap peserta didik.</w:t>
      </w:r>
    </w:p>
    <w:p w:rsidR="00B247E6" w:rsidRPr="00797901" w:rsidRDefault="00797901" w:rsidP="00C603D2">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Mengajak peserta didik menuliskan "Satu Janji Aktor": satu hal yang akan mereka terus latih atau kembangkan setelah unit ini (Mindful).</w:t>
      </w:r>
    </w:p>
    <w:p w:rsidR="00B247E6" w:rsidRPr="00797901" w:rsidRDefault="00797901" w:rsidP="00C603D2">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memberikan umpan balik umum tentang semangat kolaborasi, kepercayaan diri yang meningkat, dan kemampuan ekspresi yang telah ditunjukkan kelas.</w:t>
      </w:r>
    </w:p>
    <w:p w:rsidR="00B247E6" w:rsidRPr="00797901" w:rsidRDefault="00797901" w:rsidP="00C603D2">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Penyimpulan Pembelajaran (Meaningful):</w:t>
      </w:r>
    </w:p>
    <w:p w:rsidR="00B247E6" w:rsidRPr="00797901" w:rsidRDefault="00797901" w:rsidP="00C603D2">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memfasilitasi peserta didik untuk menyimpulkan bahwa persiapan seorang aktor adalah proses yang holistik, melibatkan tubuh, suara, pikiran, dan emosi, serta membutuhkan disiplin dan observasi.</w:t>
      </w:r>
    </w:p>
    <w:p w:rsidR="00B247E6" w:rsidRPr="00797901" w:rsidRDefault="00797901" w:rsidP="00C603D2">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Menegaskan kembali bahwa seni teater tidak hanya tentang pementasan, tetapi juga tentang pengembangan diri dan pemahaman manusia.</w:t>
      </w:r>
    </w:p>
    <w:p w:rsidR="00B247E6" w:rsidRPr="00797901" w:rsidRDefault="00797901" w:rsidP="00C603D2">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Refleksi &amp; Perencanaan Selanjutnya (Joyful &amp; Mindful):</w:t>
      </w:r>
    </w:p>
    <w:p w:rsidR="00B247E6" w:rsidRPr="00797901" w:rsidRDefault="00797901" w:rsidP="00C603D2">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Guru menanyakan: "Apakah ada karakter yang ingin kalian coba perankan di masa depan?", "Apakah kalian sekarang lebih percaya diri untuk berbicara di depan umum?" (Joyful).</w:t>
      </w:r>
    </w:p>
    <w:p w:rsidR="00B247E6" w:rsidRPr="00797901" w:rsidRDefault="00797901" w:rsidP="00C603D2">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Mengajak peserta didik untuk berpartisipasi dalam diskusi perencanaan: "Materi teater apa lagi yang ingin kalian pelajari di lain waktu? Apakah ada tokoh teater terkenal yang ingin kalian bedah?" (Memberdayakan peserta didik).</w:t>
      </w:r>
    </w:p>
    <w:p w:rsidR="00B247E6" w:rsidRPr="00797901" w:rsidRDefault="00797901" w:rsidP="00C603D2">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Memberikan motivasi untuk terus melatih diri dan memanfaatkan kemampuan berekspresi dalam berbagai aspek kehidupan.</w:t>
      </w:r>
    </w:p>
    <w:p w:rsidR="00B247E6" w:rsidRPr="00797901" w:rsidRDefault="00797901" w:rsidP="00C603D2">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lastRenderedPageBreak/>
        <w:t>Mengakhiri dengan ucapan terima kasih dan semangat berteater.</w:t>
      </w:r>
    </w:p>
    <w:p w:rsidR="008048D6" w:rsidRDefault="008048D6" w:rsidP="00797901">
      <w:pPr>
        <w:pStyle w:val="Heading3"/>
        <w:spacing w:before="60" w:after="60"/>
        <w:jc w:val="both"/>
        <w:rPr>
          <w:rFonts w:ascii="Times New Roman" w:eastAsia="Google Sans" w:hAnsi="Times New Roman" w:cs="Times New Roman"/>
          <w:color w:val="1B1C1D"/>
          <w:sz w:val="24"/>
          <w:szCs w:val="24"/>
        </w:rPr>
      </w:pPr>
    </w:p>
    <w:p w:rsidR="008048D6" w:rsidRPr="00A01FD6" w:rsidRDefault="008048D6" w:rsidP="008048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B247E6" w:rsidRPr="00467792" w:rsidRDefault="00797901" w:rsidP="00467792">
      <w:pPr>
        <w:spacing w:before="60" w:after="60"/>
        <w:ind w:left="426"/>
        <w:jc w:val="both"/>
        <w:rPr>
          <w:rFonts w:ascii="Times New Roman" w:hAnsi="Times New Roman" w:cs="Times New Roman"/>
          <w:b/>
          <w:bCs/>
          <w:sz w:val="24"/>
          <w:highlight w:val="yellow"/>
        </w:rPr>
      </w:pPr>
      <w:r w:rsidRPr="00467792">
        <w:rPr>
          <w:rFonts w:ascii="Times New Roman" w:hAnsi="Times New Roman" w:cs="Times New Roman"/>
          <w:b/>
          <w:bCs/>
          <w:sz w:val="24"/>
          <w:highlight w:val="yellow"/>
        </w:rPr>
        <w:t>A. Asesmen Awal Pembelajaran (Diagnostik)</w:t>
      </w:r>
    </w:p>
    <w:p w:rsidR="00B247E6" w:rsidRPr="00797901" w:rsidRDefault="00797901" w:rsidP="00C603D2">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Mengidentifikasi pengetahuan awal, minat, dan tingkat kenyamanan peserta didik dalam berekspresi dan berinteraksi sosial.</w:t>
      </w:r>
    </w:p>
    <w:p w:rsidR="00B247E6" w:rsidRPr="00797901" w:rsidRDefault="00797901" w:rsidP="00C603D2">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Format:</w:t>
      </w:r>
    </w:p>
    <w:p w:rsidR="00B247E6" w:rsidRPr="00797901" w:rsidRDefault="00797901" w:rsidP="00C603D2">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Tes Lisan Singkat:</w:t>
      </w:r>
      <w:r w:rsidRPr="00797901">
        <w:rPr>
          <w:rFonts w:ascii="Times New Roman" w:eastAsia="Google Sans Text" w:hAnsi="Times New Roman" w:cs="Times New Roman"/>
          <w:color w:val="1B1C1D"/>
          <w:sz w:val="24"/>
          <w:szCs w:val="24"/>
        </w:rPr>
        <w:t xml:space="preserve"> Pertanyaan pemantik di awal pelajaran. Contoh: "Apa yang kamu bayangkan saat mendengar kata 'aktor'?", "Apakah kamu mudah berekspresi dengan wajahmu?", "Apa tantangan terbesar saat harus berbicara di depan banyak orang?".</w:t>
      </w:r>
    </w:p>
    <w:p w:rsidR="00B247E6" w:rsidRPr="00797901" w:rsidRDefault="00797901" w:rsidP="00C603D2">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Kuesioner Minat/Pengalaman (Google Forms):</w:t>
      </w:r>
      <w:r w:rsidRPr="00797901">
        <w:rPr>
          <w:rFonts w:ascii="Times New Roman" w:eastAsia="Google Sans Text" w:hAnsi="Times New Roman" w:cs="Times New Roman"/>
          <w:color w:val="1B1C1D"/>
          <w:sz w:val="24"/>
          <w:szCs w:val="24"/>
        </w:rPr>
        <w:t xml:space="preserve"> Survei tentang pengalaman menonton teater/film, membaca naskah, atau minat dalam dunia akting/publikasi.</w:t>
      </w:r>
    </w:p>
    <w:p w:rsidR="00B247E6" w:rsidRPr="00797901" w:rsidRDefault="00797901" w:rsidP="00C603D2">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Observasi:</w:t>
      </w:r>
      <w:r w:rsidRPr="00797901">
        <w:rPr>
          <w:rFonts w:ascii="Times New Roman" w:eastAsia="Google Sans Text" w:hAnsi="Times New Roman" w:cs="Times New Roman"/>
          <w:color w:val="1B1C1D"/>
          <w:sz w:val="24"/>
          <w:szCs w:val="24"/>
        </w:rPr>
        <w:t xml:space="preserve"> Mengamati partisipasi dalam kegiatan pemanasan awal atau reaksi saat melihat contoh video akting.</w:t>
      </w:r>
    </w:p>
    <w:p w:rsidR="00B247E6" w:rsidRPr="00797901" w:rsidRDefault="00797901" w:rsidP="00C603D2">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Pertanyaan &amp; Tugas:</w:t>
      </w:r>
    </w:p>
    <w:p w:rsidR="00B247E6" w:rsidRPr="00797901" w:rsidRDefault="00797901" w:rsidP="00C603D2">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"Sebutkan 3 hal yang menurutmu paling penting dari seorang aktor!"</w:t>
      </w:r>
    </w:p>
    <w:p w:rsidR="00B247E6" w:rsidRPr="00797901" w:rsidRDefault="00797901" w:rsidP="00C603D2">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"Bagaimana caramu menunjukkan bahwa kamu sedang sedih tanpa berkata apa-apa?"</w:t>
      </w:r>
    </w:p>
    <w:p w:rsidR="00B247E6" w:rsidRPr="00797901" w:rsidRDefault="00797901" w:rsidP="00C603D2">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"Apa yang kamu rasakan saat harus tampil di depan kelas?"</w:t>
      </w:r>
    </w:p>
    <w:p w:rsidR="00B247E6" w:rsidRPr="00467792" w:rsidRDefault="00797901" w:rsidP="00467792">
      <w:pPr>
        <w:spacing w:before="60" w:after="60"/>
        <w:ind w:left="426"/>
        <w:jc w:val="both"/>
        <w:rPr>
          <w:rFonts w:ascii="Times New Roman" w:hAnsi="Times New Roman" w:cs="Times New Roman"/>
          <w:b/>
          <w:bCs/>
          <w:sz w:val="24"/>
          <w:highlight w:val="yellow"/>
        </w:rPr>
      </w:pPr>
      <w:r w:rsidRPr="00467792">
        <w:rPr>
          <w:rFonts w:ascii="Times New Roman" w:hAnsi="Times New Roman" w:cs="Times New Roman"/>
          <w:b/>
          <w:bCs/>
          <w:sz w:val="24"/>
          <w:highlight w:val="yellow"/>
        </w:rPr>
        <w:t>B. Asesmen Proses Pembelajaran (Formatif)</w:t>
      </w:r>
    </w:p>
    <w:p w:rsidR="00B247E6" w:rsidRPr="00797901" w:rsidRDefault="00797901" w:rsidP="00C603D2">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Memantau pemahaman, keterampilan olah tubuh, olah vokal, olah rasa, dan kemampuan observasi/pendalaman karakter selama proses pelatihan.</w:t>
      </w:r>
    </w:p>
    <w:p w:rsidR="00B247E6" w:rsidRPr="00797901" w:rsidRDefault="00797901" w:rsidP="00C603D2">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Format:</w:t>
      </w:r>
    </w:p>
    <w:p w:rsidR="00B247E6" w:rsidRPr="00797901" w:rsidRDefault="00797901" w:rsidP="00C603D2">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Observasi Langsung (Penilaian Kinerja):</w:t>
      </w:r>
    </w:p>
    <w:p w:rsidR="00B247E6" w:rsidRPr="00797901" w:rsidRDefault="00797901" w:rsidP="00C603D2">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Keterlibatan aktif dan konsentrasi dalam setiap latihan olah tubuh, olah vokal, dan olah rasa.</w:t>
      </w:r>
    </w:p>
    <w:p w:rsidR="00B247E6" w:rsidRPr="00797901" w:rsidRDefault="00797901" w:rsidP="00C603D2">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Keberanian dan inisiatif dalam mengeksplorasi gerak, suara, dan emosi.</w:t>
      </w:r>
    </w:p>
    <w:p w:rsidR="00B247E6" w:rsidRPr="00797901" w:rsidRDefault="00797901" w:rsidP="00C603D2">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Kemampuan mengaplikasikan instruksi dan bimbingan guru.</w:t>
      </w:r>
    </w:p>
    <w:p w:rsidR="00B247E6" w:rsidRPr="00797901" w:rsidRDefault="00797901" w:rsidP="00C603D2">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Kerja sama dalam latihan berpasangan/kelompok.</w:t>
      </w:r>
    </w:p>
    <w:p w:rsidR="00B247E6" w:rsidRPr="00797901" w:rsidRDefault="00797901" w:rsidP="00C603D2">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Sikap saling menghargai dan memberikan umpan balik positif.</w:t>
      </w:r>
    </w:p>
    <w:p w:rsidR="00B247E6" w:rsidRPr="00797901" w:rsidRDefault="00797901" w:rsidP="00C603D2">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Jurnal Latihan Aktor (Penilaian Produk):</w:t>
      </w:r>
    </w:p>
    <w:p w:rsidR="00B247E6" w:rsidRPr="00797901" w:rsidRDefault="00797901" w:rsidP="00C603D2">
      <w:pPr>
        <w:pStyle w:val="normal0"/>
        <w:numPr>
          <w:ilvl w:val="2"/>
          <w:numId w:val="56"/>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Catatan pribadi peserta didik mengenai pengalaman mereka dalam setiap latihan (olah tubuh, olah vokal, olah rasa).</w:t>
      </w:r>
    </w:p>
    <w:p w:rsidR="00B247E6" w:rsidRPr="00797901" w:rsidRDefault="00797901" w:rsidP="00C603D2">
      <w:pPr>
        <w:pStyle w:val="normal0"/>
        <w:numPr>
          <w:ilvl w:val="2"/>
          <w:numId w:val="56"/>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Deskripsi observasi karakter (fisiologis, psikologis, sosiologis) yang dilakukan.</w:t>
      </w:r>
    </w:p>
    <w:p w:rsidR="00B247E6" w:rsidRPr="00797901" w:rsidRDefault="00797901" w:rsidP="00C603D2">
      <w:pPr>
        <w:pStyle w:val="normal0"/>
        <w:numPr>
          <w:ilvl w:val="2"/>
          <w:numId w:val="56"/>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Rubrik Penilaian Jurnal:</w:t>
      </w:r>
    </w:p>
    <w:p w:rsidR="00B247E6" w:rsidRPr="00797901" w:rsidRDefault="00797901" w:rsidP="00C603D2">
      <w:pPr>
        <w:pStyle w:val="normal0"/>
        <w:numPr>
          <w:ilvl w:val="3"/>
          <w:numId w:val="57"/>
        </w:numPr>
        <w:pBdr>
          <w:top w:val="nil"/>
          <w:left w:val="nil"/>
          <w:bottom w:val="nil"/>
          <w:right w:val="nil"/>
          <w:between w:val="nil"/>
        </w:pBdr>
        <w:spacing w:before="60" w:after="60"/>
        <w:ind w:left="200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Kriteria:</w:t>
      </w:r>
    </w:p>
    <w:p w:rsidR="00B247E6" w:rsidRPr="00797901" w:rsidRDefault="00797901" w:rsidP="00C603D2">
      <w:pPr>
        <w:pStyle w:val="normal0"/>
        <w:numPr>
          <w:ilvl w:val="4"/>
          <w:numId w:val="58"/>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Kelengkapan catatan latihan.</w:t>
      </w:r>
    </w:p>
    <w:p w:rsidR="00B247E6" w:rsidRPr="00797901" w:rsidRDefault="00797901" w:rsidP="00C603D2">
      <w:pPr>
        <w:pStyle w:val="normal0"/>
        <w:numPr>
          <w:ilvl w:val="4"/>
          <w:numId w:val="58"/>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Kedalaman refleksi diri.</w:t>
      </w:r>
    </w:p>
    <w:p w:rsidR="00B247E6" w:rsidRPr="00797901" w:rsidRDefault="00797901" w:rsidP="00C603D2">
      <w:pPr>
        <w:pStyle w:val="normal0"/>
        <w:numPr>
          <w:ilvl w:val="4"/>
          <w:numId w:val="58"/>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Detail observasi karakter.</w:t>
      </w:r>
    </w:p>
    <w:p w:rsidR="00B247E6" w:rsidRPr="00797901" w:rsidRDefault="00797901" w:rsidP="00C603D2">
      <w:pPr>
        <w:pStyle w:val="normal0"/>
        <w:numPr>
          <w:ilvl w:val="4"/>
          <w:numId w:val="58"/>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Kreativitas dalam ide-ide karakter.</w:t>
      </w:r>
    </w:p>
    <w:p w:rsidR="00B247E6" w:rsidRPr="00797901" w:rsidRDefault="00797901" w:rsidP="00C603D2">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Diskusi Kelompok/Berpasangan:</w:t>
      </w:r>
    </w:p>
    <w:p w:rsidR="00B247E6" w:rsidRPr="00797901" w:rsidRDefault="00797901" w:rsidP="00C603D2">
      <w:pPr>
        <w:pStyle w:val="normal0"/>
        <w:numPr>
          <w:ilvl w:val="2"/>
          <w:numId w:val="59"/>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lastRenderedPageBreak/>
        <w:t>Diskusi terarah tentang tantangan latihan, penemuan baru tentang diri, atau pemahaman karakter.</w:t>
      </w:r>
    </w:p>
    <w:p w:rsidR="00B247E6" w:rsidRPr="00797901" w:rsidRDefault="00797901" w:rsidP="00C603D2">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Pertanyaan &amp; Tugas (Contoh):</w:t>
      </w:r>
    </w:p>
    <w:p w:rsidR="00B247E6" w:rsidRPr="00797901" w:rsidRDefault="00797901" w:rsidP="00C603D2">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Pertemuan 1:</w:t>
      </w:r>
    </w:p>
    <w:p w:rsidR="00B247E6" w:rsidRPr="00797901" w:rsidRDefault="00797901" w:rsidP="00C603D2">
      <w:pPr>
        <w:pStyle w:val="normal0"/>
        <w:numPr>
          <w:ilvl w:val="2"/>
          <w:numId w:val="61"/>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"Setelah melakukan olah tubuh, bagian tubuh mana yang paling kamu rasakan? Gerak apa yang paling membuatmu sadar akan keberadaan tubuhmu?"</w:t>
      </w:r>
    </w:p>
    <w:p w:rsidR="00B247E6" w:rsidRPr="00797901" w:rsidRDefault="00797901" w:rsidP="00C603D2">
      <w:pPr>
        <w:pStyle w:val="normal0"/>
        <w:numPr>
          <w:ilvl w:val="2"/>
          <w:numId w:val="61"/>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"Sebutkan satu emosi yang kamu rasakan saat melakukan latihan konsentrasi tadi, dan bagaimana kamu menanganinya?"</w:t>
      </w:r>
    </w:p>
    <w:p w:rsidR="00B247E6" w:rsidRPr="00797901" w:rsidRDefault="00797901" w:rsidP="00C603D2">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Pertemuan 2:</w:t>
      </w:r>
    </w:p>
    <w:p w:rsidR="00B247E6" w:rsidRPr="00797901" w:rsidRDefault="00797901" w:rsidP="00C603D2">
      <w:pPr>
        <w:pStyle w:val="normal0"/>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"Ucapkan kalimat 'Selamat pagi, teman-teman!' dengan 3 intonasi berbeda (misalnya, bersemangat, mengantuk, terkejut)! Rekam dan dengarkan!"</w:t>
      </w:r>
    </w:p>
    <w:p w:rsidR="00B247E6" w:rsidRPr="00797901" w:rsidRDefault="00797901" w:rsidP="00C603D2">
      <w:pPr>
        <w:pStyle w:val="normal0"/>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"Apa saja yang kamu bayangkan saat membangun 'dinding' imajiner tadi? Bagaimana ekspresi wajahmu saat melewatinya?"</w:t>
      </w:r>
    </w:p>
    <w:p w:rsidR="00B247E6" w:rsidRPr="00797901" w:rsidRDefault="00797901" w:rsidP="00C603D2">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Pertemuan 3:</w:t>
      </w:r>
    </w:p>
    <w:p w:rsidR="00B247E6" w:rsidRPr="00797901" w:rsidRDefault="00797901" w:rsidP="00C603D2">
      <w:pPr>
        <w:pStyle w:val="normal0"/>
        <w:numPr>
          <w:ilvl w:val="2"/>
          <w:numId w:val="63"/>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"Pilih seorang teman yang kamu amati diam-diam. Jelaskan 2 kebiasaan gerak fisiologisnya dan 1 kebiasaan emosional psikologisnya! Kemudian, coba tirukan!"</w:t>
      </w:r>
    </w:p>
    <w:p w:rsidR="00B247E6" w:rsidRPr="00797901" w:rsidRDefault="00797901" w:rsidP="00C603D2">
      <w:pPr>
        <w:pStyle w:val="normal0"/>
        <w:numPr>
          <w:ilvl w:val="2"/>
          <w:numId w:val="63"/>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"Bagaimana rasanya mencoba 'menjadi' orang lain selama beberapa menit?"</w:t>
      </w:r>
    </w:p>
    <w:p w:rsidR="00B247E6" w:rsidRPr="00797901" w:rsidRDefault="00797901" w:rsidP="00C603D2">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Pertemuan 4:</w:t>
      </w:r>
    </w:p>
    <w:p w:rsidR="00B247E6" w:rsidRPr="00797901" w:rsidRDefault="00797901" w:rsidP="00C603D2">
      <w:pPr>
        <w:pStyle w:val="normal0"/>
        <w:numPr>
          <w:ilvl w:val="2"/>
          <w:numId w:val="6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"Jika karaktermu adalah seorang [sebutkan profesi/status sosial], bagaimana cara dia berbicara dan berjalan? Jelaskan mengapa!"</w:t>
      </w:r>
    </w:p>
    <w:p w:rsidR="00B247E6" w:rsidRPr="00797901" w:rsidRDefault="00797901" w:rsidP="00C603D2">
      <w:pPr>
        <w:pStyle w:val="normal0"/>
        <w:numPr>
          <w:ilvl w:val="2"/>
          <w:numId w:val="6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"Sebutkan satu kesulitan utama saat kamu mencoba menggabungkan olah tubuh, olah vokal, dan karakter dalam adeganmu!"</w:t>
      </w:r>
    </w:p>
    <w:p w:rsidR="00B247E6" w:rsidRPr="00467792" w:rsidRDefault="00797901" w:rsidP="00467792">
      <w:pPr>
        <w:spacing w:before="60" w:after="60"/>
        <w:ind w:left="426"/>
        <w:jc w:val="both"/>
        <w:rPr>
          <w:rFonts w:ascii="Times New Roman" w:hAnsi="Times New Roman" w:cs="Times New Roman"/>
          <w:b/>
          <w:bCs/>
          <w:sz w:val="24"/>
          <w:highlight w:val="yellow"/>
        </w:rPr>
      </w:pPr>
      <w:r w:rsidRPr="00467792">
        <w:rPr>
          <w:rFonts w:ascii="Times New Roman" w:hAnsi="Times New Roman" w:cs="Times New Roman"/>
          <w:b/>
          <w:bCs/>
          <w:sz w:val="24"/>
          <w:highlight w:val="yellow"/>
        </w:rPr>
        <w:t>C. Asesmen Akhir Pembelajaran (Sumatif)</w:t>
      </w:r>
    </w:p>
    <w:p w:rsidR="00B247E6" w:rsidRPr="00797901" w:rsidRDefault="00797901" w:rsidP="00C603D2">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Tujuan:</w:t>
      </w:r>
      <w:r w:rsidRPr="00797901">
        <w:rPr>
          <w:rFonts w:ascii="Times New Roman" w:eastAsia="Google Sans Text" w:hAnsi="Times New Roman" w:cs="Times New Roman"/>
          <w:color w:val="1B1C1D"/>
          <w:sz w:val="24"/>
          <w:szCs w:val="24"/>
        </w:rPr>
        <w:t xml:space="preserve"> Mengukur pencapaian kompetensi peserta didik dalam mengaplikasikan persiapan aktor untuk memerankan sebuah karakter dalam penggalan adegan/monolog.</w:t>
      </w:r>
    </w:p>
    <w:p w:rsidR="00B247E6" w:rsidRPr="00797901" w:rsidRDefault="00797901" w:rsidP="00C603D2">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Format:</w:t>
      </w:r>
    </w:p>
    <w:p w:rsidR="00B247E6" w:rsidRPr="00797901" w:rsidRDefault="00797901" w:rsidP="00C603D2">
      <w:pPr>
        <w:pStyle w:val="normal0"/>
        <w:numPr>
          <w:ilvl w:val="1"/>
          <w:numId w:val="6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Penilaian Proyek (Pementasan Mini dan Presentasi Konsep):</w:t>
      </w:r>
    </w:p>
    <w:p w:rsidR="00B247E6" w:rsidRPr="00797901" w:rsidRDefault="00797901" w:rsidP="00C603D2">
      <w:pPr>
        <w:pStyle w:val="normal0"/>
        <w:numPr>
          <w:ilvl w:val="2"/>
          <w:numId w:val="67"/>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Produk:</w:t>
      </w:r>
      <w:r w:rsidRPr="00797901">
        <w:rPr>
          <w:rFonts w:ascii="Times New Roman" w:eastAsia="Google Sans Text" w:hAnsi="Times New Roman" w:cs="Times New Roman"/>
          <w:color w:val="1B1C1D"/>
          <w:sz w:val="24"/>
          <w:szCs w:val="24"/>
        </w:rPr>
        <w:t xml:space="preserve"> Penyajian penggalan adegan/monolog sederhana oleh individu atau kelompok (bisa direkam video atau tampil langsung).</w:t>
      </w:r>
    </w:p>
    <w:p w:rsidR="00B247E6" w:rsidRPr="00797901" w:rsidRDefault="00797901" w:rsidP="00C603D2">
      <w:pPr>
        <w:pStyle w:val="normal0"/>
        <w:numPr>
          <w:ilvl w:val="2"/>
          <w:numId w:val="67"/>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Presentasi Konsep:</w:t>
      </w:r>
      <w:r w:rsidRPr="00797901">
        <w:rPr>
          <w:rFonts w:ascii="Times New Roman" w:eastAsia="Google Sans Text" w:hAnsi="Times New Roman" w:cs="Times New Roman"/>
          <w:color w:val="1B1C1D"/>
          <w:sz w:val="24"/>
          <w:szCs w:val="24"/>
        </w:rPr>
        <w:t xml:space="preserve"> Peserta didik menjelaskan konsep karakter yang diperankan (fisiologis, psikologis, sosiologis), serta tantangan dan pembelajaran selama proses.</w:t>
      </w:r>
    </w:p>
    <w:p w:rsidR="00B247E6" w:rsidRPr="00797901" w:rsidRDefault="00797901" w:rsidP="00C603D2">
      <w:pPr>
        <w:pStyle w:val="normal0"/>
        <w:numPr>
          <w:ilvl w:val="2"/>
          <w:numId w:val="67"/>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Rubrik Penilaian Pementasan Mini &amp; Presentasi:</w:t>
      </w:r>
    </w:p>
    <w:p w:rsidR="00B247E6" w:rsidRPr="00797901" w:rsidRDefault="00797901" w:rsidP="00C603D2">
      <w:pPr>
        <w:pStyle w:val="normal0"/>
        <w:numPr>
          <w:ilvl w:val="3"/>
          <w:numId w:val="68"/>
        </w:numPr>
        <w:pBdr>
          <w:top w:val="nil"/>
          <w:left w:val="nil"/>
          <w:bottom w:val="nil"/>
          <w:right w:val="nil"/>
          <w:between w:val="nil"/>
        </w:pBdr>
        <w:spacing w:before="60" w:after="60"/>
        <w:ind w:left="200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Kriteria:</w:t>
      </w:r>
    </w:p>
    <w:p w:rsidR="00B247E6" w:rsidRPr="00797901" w:rsidRDefault="00797901" w:rsidP="00C603D2">
      <w:pPr>
        <w:pStyle w:val="normal0"/>
        <w:numPr>
          <w:ilvl w:val="4"/>
          <w:numId w:val="70"/>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Penguasaan Olah Tubuh:</w:t>
      </w:r>
      <w:r w:rsidRPr="00797901">
        <w:rPr>
          <w:rFonts w:ascii="Times New Roman" w:eastAsia="Google Sans Text" w:hAnsi="Times New Roman" w:cs="Times New Roman"/>
          <w:color w:val="1B1C1D"/>
          <w:sz w:val="24"/>
          <w:szCs w:val="24"/>
        </w:rPr>
        <w:t xml:space="preserve"> Kejelasan gerak, ekspresi mimik, penggunaan </w:t>
      </w:r>
      <w:r w:rsidRPr="00797901">
        <w:rPr>
          <w:rFonts w:ascii="Times New Roman" w:eastAsia="Google Sans Text" w:hAnsi="Times New Roman" w:cs="Times New Roman"/>
          <w:i/>
          <w:color w:val="1B1C1D"/>
          <w:sz w:val="24"/>
          <w:szCs w:val="24"/>
        </w:rPr>
        <w:t>blocking</w:t>
      </w:r>
      <w:r w:rsidRPr="00797901">
        <w:rPr>
          <w:rFonts w:ascii="Times New Roman" w:eastAsia="Google Sans Text" w:hAnsi="Times New Roman" w:cs="Times New Roman"/>
          <w:color w:val="1B1C1D"/>
          <w:sz w:val="24"/>
          <w:szCs w:val="24"/>
        </w:rPr>
        <w:t>.</w:t>
      </w:r>
    </w:p>
    <w:p w:rsidR="00B247E6" w:rsidRPr="00797901" w:rsidRDefault="00797901" w:rsidP="00C603D2">
      <w:pPr>
        <w:pStyle w:val="normal0"/>
        <w:numPr>
          <w:ilvl w:val="4"/>
          <w:numId w:val="70"/>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Penguasaan Olah Vokal:</w:t>
      </w:r>
      <w:r w:rsidRPr="00797901">
        <w:rPr>
          <w:rFonts w:ascii="Times New Roman" w:eastAsia="Google Sans Text" w:hAnsi="Times New Roman" w:cs="Times New Roman"/>
          <w:color w:val="1B1C1D"/>
          <w:sz w:val="24"/>
          <w:szCs w:val="24"/>
        </w:rPr>
        <w:t xml:space="preserve"> Artikulasi, intonasi, volume, dan penghayatan dialog.</w:t>
      </w:r>
    </w:p>
    <w:p w:rsidR="00B247E6" w:rsidRPr="00797901" w:rsidRDefault="00797901" w:rsidP="00C603D2">
      <w:pPr>
        <w:pStyle w:val="normal0"/>
        <w:numPr>
          <w:ilvl w:val="4"/>
          <w:numId w:val="70"/>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Pendalaman Karakter:</w:t>
      </w:r>
      <w:r w:rsidRPr="00797901">
        <w:rPr>
          <w:rFonts w:ascii="Times New Roman" w:eastAsia="Google Sans Text" w:hAnsi="Times New Roman" w:cs="Times New Roman"/>
          <w:color w:val="1B1C1D"/>
          <w:sz w:val="24"/>
          <w:szCs w:val="24"/>
        </w:rPr>
        <w:t xml:space="preserve"> Keyakinan dalam memerankan aspek fisiologis, psikologis, dan sosiologis tokoh.</w:t>
      </w:r>
    </w:p>
    <w:p w:rsidR="00B247E6" w:rsidRPr="00797901" w:rsidRDefault="00797901" w:rsidP="00C603D2">
      <w:pPr>
        <w:pStyle w:val="normal0"/>
        <w:numPr>
          <w:ilvl w:val="4"/>
          <w:numId w:val="70"/>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Penghayatan &amp; Ekspresi:</w:t>
      </w:r>
      <w:r w:rsidRPr="00797901">
        <w:rPr>
          <w:rFonts w:ascii="Times New Roman" w:eastAsia="Google Sans Text" w:hAnsi="Times New Roman" w:cs="Times New Roman"/>
          <w:color w:val="1B1C1D"/>
          <w:sz w:val="24"/>
          <w:szCs w:val="24"/>
        </w:rPr>
        <w:t xml:space="preserve"> Kemampuan menyampaikan emosi dan pesan karakter.</w:t>
      </w:r>
    </w:p>
    <w:p w:rsidR="00B247E6" w:rsidRPr="00797901" w:rsidRDefault="00797901" w:rsidP="00C603D2">
      <w:pPr>
        <w:pStyle w:val="normal0"/>
        <w:numPr>
          <w:ilvl w:val="4"/>
          <w:numId w:val="70"/>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lastRenderedPageBreak/>
        <w:t>Disiplin &amp; Fokus:</w:t>
      </w:r>
      <w:r w:rsidRPr="00797901">
        <w:rPr>
          <w:rFonts w:ascii="Times New Roman" w:eastAsia="Google Sans Text" w:hAnsi="Times New Roman" w:cs="Times New Roman"/>
          <w:color w:val="1B1C1D"/>
          <w:sz w:val="24"/>
          <w:szCs w:val="24"/>
        </w:rPr>
        <w:t xml:space="preserve"> Konsistensi dalam peran sepanjang penampilan.</w:t>
      </w:r>
    </w:p>
    <w:p w:rsidR="00B247E6" w:rsidRPr="00797901" w:rsidRDefault="00797901" w:rsidP="00C603D2">
      <w:pPr>
        <w:pStyle w:val="normal0"/>
        <w:numPr>
          <w:ilvl w:val="4"/>
          <w:numId w:val="70"/>
        </w:numPr>
        <w:pBdr>
          <w:top w:val="nil"/>
          <w:left w:val="nil"/>
          <w:bottom w:val="nil"/>
          <w:right w:val="nil"/>
          <w:between w:val="nil"/>
        </w:pBdr>
        <w:spacing w:before="60" w:after="60"/>
        <w:ind w:left="240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Keterampilan Komunikasi:</w:t>
      </w:r>
      <w:r w:rsidRPr="00797901">
        <w:rPr>
          <w:rFonts w:ascii="Times New Roman" w:eastAsia="Google Sans Text" w:hAnsi="Times New Roman" w:cs="Times New Roman"/>
          <w:color w:val="1B1C1D"/>
          <w:sz w:val="24"/>
          <w:szCs w:val="24"/>
        </w:rPr>
        <w:t xml:space="preserve"> Kejelasan dalam menjelaskan konsep dan proses akting.</w:t>
      </w:r>
    </w:p>
    <w:p w:rsidR="00B247E6" w:rsidRPr="00797901" w:rsidRDefault="00797901" w:rsidP="00C603D2">
      <w:pPr>
        <w:pStyle w:val="normal0"/>
        <w:numPr>
          <w:ilvl w:val="1"/>
          <w:numId w:val="66"/>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Tes Tertulis (Essay Reflektif):</w:t>
      </w:r>
    </w:p>
    <w:p w:rsidR="00B247E6" w:rsidRPr="00797901" w:rsidRDefault="00797901" w:rsidP="00C603D2">
      <w:pPr>
        <w:pStyle w:val="normal0"/>
        <w:numPr>
          <w:ilvl w:val="2"/>
          <w:numId w:val="71"/>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Pertanyaan yang menguji pemahaman konseptual dan refleksi terhadap proses pembelajaran akting.</w:t>
      </w:r>
    </w:p>
    <w:p w:rsidR="00B247E6" w:rsidRPr="00797901" w:rsidRDefault="00797901" w:rsidP="00C603D2">
      <w:pPr>
        <w:pStyle w:val="normal0"/>
        <w:numPr>
          <w:ilvl w:val="0"/>
          <w:numId w:val="65"/>
        </w:numPr>
        <w:pBdr>
          <w:top w:val="nil"/>
          <w:left w:val="nil"/>
          <w:bottom w:val="nil"/>
          <w:right w:val="nil"/>
          <w:between w:val="nil"/>
        </w:pBdr>
        <w:spacing w:before="60" w:after="60"/>
        <w:ind w:left="786"/>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Pertanyaan &amp; Tugas (Contoh):</w:t>
      </w:r>
    </w:p>
    <w:p w:rsidR="00B247E6" w:rsidRPr="00797901" w:rsidRDefault="00797901" w:rsidP="00C603D2">
      <w:pPr>
        <w:pStyle w:val="normal0"/>
        <w:numPr>
          <w:ilvl w:val="1"/>
          <w:numId w:val="7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Pementasan Mini:</w:t>
      </w:r>
    </w:p>
    <w:p w:rsidR="00B247E6" w:rsidRPr="00797901" w:rsidRDefault="00797901" w:rsidP="00C603D2">
      <w:pPr>
        <w:pStyle w:val="normal0"/>
        <w:numPr>
          <w:ilvl w:val="2"/>
          <w:numId w:val="73"/>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"Perankan penggalan adegan/monolog yang telah kamu siapkan, dengan menerapkan semua latihan persiapan aktor. Setelahnya, jelaskan prosesmu membangun karakter tersebut dari aspek fisiologis, psikologis, dan sosiologis."</w:t>
      </w:r>
    </w:p>
    <w:p w:rsidR="00B247E6" w:rsidRPr="00797901" w:rsidRDefault="00797901" w:rsidP="00C603D2">
      <w:pPr>
        <w:pStyle w:val="normal0"/>
        <w:numPr>
          <w:ilvl w:val="1"/>
          <w:numId w:val="72"/>
        </w:numPr>
        <w:pBdr>
          <w:top w:val="nil"/>
          <w:left w:val="nil"/>
          <w:bottom w:val="nil"/>
          <w:right w:val="nil"/>
          <w:between w:val="nil"/>
        </w:pBdr>
        <w:spacing w:before="60" w:after="60"/>
        <w:ind w:left="1191"/>
        <w:jc w:val="both"/>
        <w:rPr>
          <w:rFonts w:ascii="Times New Roman" w:hAnsi="Times New Roman" w:cs="Times New Roman"/>
          <w:sz w:val="24"/>
        </w:rPr>
      </w:pPr>
      <w:r w:rsidRPr="00797901">
        <w:rPr>
          <w:rFonts w:ascii="Times New Roman" w:eastAsia="Google Sans Text" w:hAnsi="Times New Roman" w:cs="Times New Roman"/>
          <w:b/>
          <w:color w:val="1B1C1D"/>
          <w:sz w:val="24"/>
          <w:szCs w:val="24"/>
        </w:rPr>
        <w:t>Tes Tertulis:</w:t>
      </w:r>
    </w:p>
    <w:p w:rsidR="00B247E6" w:rsidRPr="00797901" w:rsidRDefault="00797901" w:rsidP="00C603D2">
      <w:pPr>
        <w:pStyle w:val="normal0"/>
        <w:numPr>
          <w:ilvl w:val="2"/>
          <w:numId w:val="7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"Jelaskan mengapa seorang aktor perlu melatih tubuhnya secara rutin! Berikan minimal 3 contoh latihan olah tubuh dan manfaatnya bagi aktor!" (Kesehatan, Penalaran Kritis)</w:t>
      </w:r>
    </w:p>
    <w:p w:rsidR="00B247E6" w:rsidRPr="00797901" w:rsidRDefault="00797901" w:rsidP="00C603D2">
      <w:pPr>
        <w:pStyle w:val="normal0"/>
        <w:numPr>
          <w:ilvl w:val="2"/>
          <w:numId w:val="7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"Bayangkan kamu harus memerankan karakter yang sangat berbeda dengan kepribadianmu. Strategi apa yang akan kamu gunakan untuk mendalami karakter tersebut dari aspek psikologis?" (Penalaran Kritis, Kreativitas)</w:t>
      </w:r>
    </w:p>
    <w:p w:rsidR="00B247E6" w:rsidRPr="00797901" w:rsidRDefault="00797901" w:rsidP="00C603D2">
      <w:pPr>
        <w:pStyle w:val="normal0"/>
        <w:numPr>
          <w:ilvl w:val="2"/>
          <w:numId w:val="74"/>
        </w:numPr>
        <w:pBdr>
          <w:top w:val="nil"/>
          <w:left w:val="nil"/>
          <w:bottom w:val="nil"/>
          <w:right w:val="nil"/>
          <w:between w:val="nil"/>
        </w:pBdr>
        <w:spacing w:before="60" w:after="60"/>
        <w:ind w:left="1596"/>
        <w:jc w:val="both"/>
        <w:rPr>
          <w:rFonts w:ascii="Times New Roman" w:hAnsi="Times New Roman" w:cs="Times New Roman"/>
          <w:sz w:val="24"/>
        </w:rPr>
      </w:pPr>
      <w:r w:rsidRPr="00797901">
        <w:rPr>
          <w:rFonts w:ascii="Times New Roman" w:eastAsia="Google Sans Text" w:hAnsi="Times New Roman" w:cs="Times New Roman"/>
          <w:color w:val="1B1C1D"/>
          <w:sz w:val="24"/>
          <w:szCs w:val="24"/>
        </w:rPr>
        <w:t>"Bagaimana pengalamanmu dalam pelajaran 'Persiapan Seorang Aktor' ini dapat membantu kamu dalam berkomunikasi atau berinteraksi dalam kehidupan sehari-hari, di luar panggung teater?" (Meaningful, Komunikasi)</w:t>
      </w:r>
    </w:p>
    <w:p w:rsidR="00B247E6" w:rsidRPr="00797901" w:rsidRDefault="00797901" w:rsidP="00C603D2">
      <w:pPr>
        <w:pStyle w:val="normal0"/>
        <w:numPr>
          <w:ilvl w:val="2"/>
          <w:numId w:val="74"/>
        </w:numPr>
        <w:pBdr>
          <w:top w:val="nil"/>
          <w:left w:val="nil"/>
          <w:bottom w:val="nil"/>
          <w:right w:val="nil"/>
          <w:between w:val="nil"/>
        </w:pBdr>
        <w:spacing w:before="60" w:after="60"/>
        <w:ind w:left="1596"/>
        <w:jc w:val="both"/>
        <w:rPr>
          <w:rFonts w:ascii="Times New Roman" w:hAnsi="Times New Roman" w:cs="Times New Roman"/>
          <w:sz w:val="24"/>
        </w:rPr>
      </w:pPr>
      <w:r w:rsidRPr="00C603D2">
        <w:rPr>
          <w:rFonts w:ascii="Times New Roman" w:eastAsia="Google Sans Text" w:hAnsi="Times New Roman" w:cs="Times New Roman"/>
          <w:color w:val="1B1C1D"/>
          <w:sz w:val="24"/>
          <w:szCs w:val="24"/>
        </w:rPr>
        <w:t>"Dari seluruh materi 'Persiapan Seorang Aktor', bagian mana yang paling kamu nikmati atau paling menantang? Mengapa?" (Merefleksi)</w:t>
      </w:r>
    </w:p>
    <w:sectPr w:rsidR="00B247E6" w:rsidRPr="00797901" w:rsidSect="00797901">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3B83"/>
    <w:multiLevelType w:val="multilevel"/>
    <w:tmpl w:val="B358E5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63012E"/>
    <w:multiLevelType w:val="multilevel"/>
    <w:tmpl w:val="F2DA53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0752B2F"/>
    <w:multiLevelType w:val="multilevel"/>
    <w:tmpl w:val="B420D3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0DE64CE"/>
    <w:multiLevelType w:val="multilevel"/>
    <w:tmpl w:val="1954F7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1204480"/>
    <w:multiLevelType w:val="multilevel"/>
    <w:tmpl w:val="3D647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58A2B4B"/>
    <w:multiLevelType w:val="multilevel"/>
    <w:tmpl w:val="1E2268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6E109AF"/>
    <w:multiLevelType w:val="multilevel"/>
    <w:tmpl w:val="65A04B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75E51EF"/>
    <w:multiLevelType w:val="multilevel"/>
    <w:tmpl w:val="F8A464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7FA3B70"/>
    <w:multiLevelType w:val="multilevel"/>
    <w:tmpl w:val="0F048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9496E5F"/>
    <w:multiLevelType w:val="multilevel"/>
    <w:tmpl w:val="217E5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9775E72"/>
    <w:multiLevelType w:val="multilevel"/>
    <w:tmpl w:val="FD683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0C9E3A71"/>
    <w:multiLevelType w:val="multilevel"/>
    <w:tmpl w:val="7FAC51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0D1C0BE3"/>
    <w:multiLevelType w:val="multilevel"/>
    <w:tmpl w:val="4A644D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0F475A30"/>
    <w:multiLevelType w:val="multilevel"/>
    <w:tmpl w:val="6E8A2EE4"/>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0FC34C8F"/>
    <w:multiLevelType w:val="multilevel"/>
    <w:tmpl w:val="A288B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43F6E26"/>
    <w:multiLevelType w:val="multilevel"/>
    <w:tmpl w:val="ECF2B7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6420B28"/>
    <w:multiLevelType w:val="multilevel"/>
    <w:tmpl w:val="47DE79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6805AAE"/>
    <w:multiLevelType w:val="multilevel"/>
    <w:tmpl w:val="088E98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1A282CD0"/>
    <w:multiLevelType w:val="multilevel"/>
    <w:tmpl w:val="A4A0102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1A7B2973"/>
    <w:multiLevelType w:val="multilevel"/>
    <w:tmpl w:val="D7601E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1C4F4330"/>
    <w:multiLevelType w:val="multilevel"/>
    <w:tmpl w:val="8F9E1314"/>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06030EA"/>
    <w:multiLevelType w:val="multilevel"/>
    <w:tmpl w:val="6E66AB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47713F2"/>
    <w:multiLevelType w:val="multilevel"/>
    <w:tmpl w:val="C50E50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5113A6F"/>
    <w:multiLevelType w:val="multilevel"/>
    <w:tmpl w:val="EC90EB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5E878EE"/>
    <w:multiLevelType w:val="multilevel"/>
    <w:tmpl w:val="23502D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6360E69"/>
    <w:multiLevelType w:val="multilevel"/>
    <w:tmpl w:val="1674A6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7884F9E"/>
    <w:multiLevelType w:val="multilevel"/>
    <w:tmpl w:val="26A610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9960CFB"/>
    <w:multiLevelType w:val="multilevel"/>
    <w:tmpl w:val="5AA261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2A937323"/>
    <w:multiLevelType w:val="multilevel"/>
    <w:tmpl w:val="C99621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2B620311"/>
    <w:multiLevelType w:val="multilevel"/>
    <w:tmpl w:val="A760B2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2D9F70B1"/>
    <w:multiLevelType w:val="multilevel"/>
    <w:tmpl w:val="22DCC6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2715FB9"/>
    <w:multiLevelType w:val="multilevel"/>
    <w:tmpl w:val="199A735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2F5232B"/>
    <w:multiLevelType w:val="multilevel"/>
    <w:tmpl w:val="A60A7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4960A06"/>
    <w:multiLevelType w:val="multilevel"/>
    <w:tmpl w:val="8F8C66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6E1152A"/>
    <w:multiLevelType w:val="multilevel"/>
    <w:tmpl w:val="27C413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81673A8"/>
    <w:multiLevelType w:val="multilevel"/>
    <w:tmpl w:val="9F8649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3BA72660"/>
    <w:multiLevelType w:val="multilevel"/>
    <w:tmpl w:val="AEDE14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3C57144E"/>
    <w:multiLevelType w:val="multilevel"/>
    <w:tmpl w:val="6C3238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3D8421EF"/>
    <w:multiLevelType w:val="multilevel"/>
    <w:tmpl w:val="20CCB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3F17172A"/>
    <w:multiLevelType w:val="multilevel"/>
    <w:tmpl w:val="C4BE50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3F90497F"/>
    <w:multiLevelType w:val="multilevel"/>
    <w:tmpl w:val="9768F8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1646462"/>
    <w:multiLevelType w:val="multilevel"/>
    <w:tmpl w:val="B0AE90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18A1C8E"/>
    <w:multiLevelType w:val="multilevel"/>
    <w:tmpl w:val="6922D5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247730C"/>
    <w:multiLevelType w:val="multilevel"/>
    <w:tmpl w:val="E2989F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3C06510"/>
    <w:multiLevelType w:val="multilevel"/>
    <w:tmpl w:val="EC262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43722AE"/>
    <w:multiLevelType w:val="multilevel"/>
    <w:tmpl w:val="549EB3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450B6914"/>
    <w:multiLevelType w:val="multilevel"/>
    <w:tmpl w:val="099E3D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46560809"/>
    <w:multiLevelType w:val="multilevel"/>
    <w:tmpl w:val="F57C5A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486C2248"/>
    <w:multiLevelType w:val="multilevel"/>
    <w:tmpl w:val="AF9CA2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4CFD5BA8"/>
    <w:multiLevelType w:val="multilevel"/>
    <w:tmpl w:val="1DB4C5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4DE33DAB"/>
    <w:multiLevelType w:val="multilevel"/>
    <w:tmpl w:val="2CE6BF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4E8E54BC"/>
    <w:multiLevelType w:val="multilevel"/>
    <w:tmpl w:val="F8CEAF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4F274988"/>
    <w:multiLevelType w:val="multilevel"/>
    <w:tmpl w:val="6428D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1E80751"/>
    <w:multiLevelType w:val="multilevel"/>
    <w:tmpl w:val="C2FCFA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5172AB7"/>
    <w:multiLevelType w:val="multilevel"/>
    <w:tmpl w:val="D90C4C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7BD2ACA"/>
    <w:multiLevelType w:val="multilevel"/>
    <w:tmpl w:val="A85411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57DD0B17"/>
    <w:multiLevelType w:val="multilevel"/>
    <w:tmpl w:val="62DC0E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5959682B"/>
    <w:multiLevelType w:val="multilevel"/>
    <w:tmpl w:val="F11C71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5D5A0DF3"/>
    <w:multiLevelType w:val="multilevel"/>
    <w:tmpl w:val="89AAA3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5EAC49FE"/>
    <w:multiLevelType w:val="multilevel"/>
    <w:tmpl w:val="9EA498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5F1867AE"/>
    <w:multiLevelType w:val="multilevel"/>
    <w:tmpl w:val="B71E8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5FAC16C6"/>
    <w:multiLevelType w:val="multilevel"/>
    <w:tmpl w:val="AD10E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02D6FD1"/>
    <w:multiLevelType w:val="multilevel"/>
    <w:tmpl w:val="DFC63A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62BE6C1D"/>
    <w:multiLevelType w:val="multilevel"/>
    <w:tmpl w:val="D5663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63F20AC7"/>
    <w:multiLevelType w:val="multilevel"/>
    <w:tmpl w:val="6D0850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64154C4D"/>
    <w:multiLevelType w:val="multilevel"/>
    <w:tmpl w:val="B0B0E5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64D811B9"/>
    <w:multiLevelType w:val="multilevel"/>
    <w:tmpl w:val="459A9C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653E3DA6"/>
    <w:multiLevelType w:val="multilevel"/>
    <w:tmpl w:val="8F6EE9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66644ABC"/>
    <w:multiLevelType w:val="multilevel"/>
    <w:tmpl w:val="A5401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6A6D384A"/>
    <w:multiLevelType w:val="multilevel"/>
    <w:tmpl w:val="7BE68A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6A785B3E"/>
    <w:multiLevelType w:val="multilevel"/>
    <w:tmpl w:val="33E4FF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6B4C1541"/>
    <w:multiLevelType w:val="multilevel"/>
    <w:tmpl w:val="39108E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6BF72110"/>
    <w:multiLevelType w:val="multilevel"/>
    <w:tmpl w:val="338E4B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nsid w:val="6C0D0788"/>
    <w:multiLevelType w:val="multilevel"/>
    <w:tmpl w:val="58145B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nsid w:val="6EED591F"/>
    <w:multiLevelType w:val="multilevel"/>
    <w:tmpl w:val="6FBE3C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nsid w:val="6F461018"/>
    <w:multiLevelType w:val="multilevel"/>
    <w:tmpl w:val="132280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nsid w:val="72C95BA6"/>
    <w:multiLevelType w:val="multilevel"/>
    <w:tmpl w:val="640A72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nsid w:val="72EB652A"/>
    <w:multiLevelType w:val="multilevel"/>
    <w:tmpl w:val="B73C24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nsid w:val="74B22E81"/>
    <w:multiLevelType w:val="multilevel"/>
    <w:tmpl w:val="7AC69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9">
    <w:nsid w:val="751E6219"/>
    <w:multiLevelType w:val="multilevel"/>
    <w:tmpl w:val="30EE86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0">
    <w:nsid w:val="76794744"/>
    <w:multiLevelType w:val="multilevel"/>
    <w:tmpl w:val="63424A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1">
    <w:nsid w:val="77723005"/>
    <w:multiLevelType w:val="multilevel"/>
    <w:tmpl w:val="B37E86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2">
    <w:nsid w:val="7AE739FC"/>
    <w:multiLevelType w:val="multilevel"/>
    <w:tmpl w:val="4EDE1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3">
    <w:nsid w:val="7B6B17E0"/>
    <w:multiLevelType w:val="multilevel"/>
    <w:tmpl w:val="67385A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58"/>
  </w:num>
  <w:num w:numId="3">
    <w:abstractNumId w:val="32"/>
  </w:num>
  <w:num w:numId="4">
    <w:abstractNumId w:val="4"/>
  </w:num>
  <w:num w:numId="5">
    <w:abstractNumId w:val="78"/>
  </w:num>
  <w:num w:numId="6">
    <w:abstractNumId w:val="22"/>
  </w:num>
  <w:num w:numId="7">
    <w:abstractNumId w:val="24"/>
  </w:num>
  <w:num w:numId="8">
    <w:abstractNumId w:val="31"/>
  </w:num>
  <w:num w:numId="9">
    <w:abstractNumId w:val="20"/>
  </w:num>
  <w:num w:numId="10">
    <w:abstractNumId w:val="19"/>
  </w:num>
  <w:num w:numId="11">
    <w:abstractNumId w:val="7"/>
  </w:num>
  <w:num w:numId="12">
    <w:abstractNumId w:val="39"/>
  </w:num>
  <w:num w:numId="13">
    <w:abstractNumId w:val="65"/>
  </w:num>
  <w:num w:numId="14">
    <w:abstractNumId w:val="62"/>
  </w:num>
  <w:num w:numId="15">
    <w:abstractNumId w:val="68"/>
  </w:num>
  <w:num w:numId="16">
    <w:abstractNumId w:val="60"/>
  </w:num>
  <w:num w:numId="17">
    <w:abstractNumId w:val="13"/>
  </w:num>
  <w:num w:numId="18">
    <w:abstractNumId w:val="30"/>
  </w:num>
  <w:num w:numId="19">
    <w:abstractNumId w:val="5"/>
  </w:num>
  <w:num w:numId="20">
    <w:abstractNumId w:val="37"/>
  </w:num>
  <w:num w:numId="21">
    <w:abstractNumId w:val="11"/>
  </w:num>
  <w:num w:numId="22">
    <w:abstractNumId w:val="34"/>
  </w:num>
  <w:num w:numId="23">
    <w:abstractNumId w:val="38"/>
  </w:num>
  <w:num w:numId="24">
    <w:abstractNumId w:val="42"/>
  </w:num>
  <w:num w:numId="25">
    <w:abstractNumId w:val="26"/>
  </w:num>
  <w:num w:numId="26">
    <w:abstractNumId w:val="16"/>
  </w:num>
  <w:num w:numId="27">
    <w:abstractNumId w:val="67"/>
  </w:num>
  <w:num w:numId="28">
    <w:abstractNumId w:val="35"/>
  </w:num>
  <w:num w:numId="29">
    <w:abstractNumId w:val="72"/>
  </w:num>
  <w:num w:numId="30">
    <w:abstractNumId w:val="47"/>
  </w:num>
  <w:num w:numId="31">
    <w:abstractNumId w:val="71"/>
  </w:num>
  <w:num w:numId="32">
    <w:abstractNumId w:val="63"/>
  </w:num>
  <w:num w:numId="33">
    <w:abstractNumId w:val="57"/>
  </w:num>
  <w:num w:numId="34">
    <w:abstractNumId w:val="52"/>
  </w:num>
  <w:num w:numId="35">
    <w:abstractNumId w:val="6"/>
  </w:num>
  <w:num w:numId="36">
    <w:abstractNumId w:val="43"/>
  </w:num>
  <w:num w:numId="37">
    <w:abstractNumId w:val="77"/>
  </w:num>
  <w:num w:numId="38">
    <w:abstractNumId w:val="51"/>
  </w:num>
  <w:num w:numId="39">
    <w:abstractNumId w:val="14"/>
  </w:num>
  <w:num w:numId="40">
    <w:abstractNumId w:val="0"/>
  </w:num>
  <w:num w:numId="41">
    <w:abstractNumId w:val="40"/>
  </w:num>
  <w:num w:numId="42">
    <w:abstractNumId w:val="76"/>
  </w:num>
  <w:num w:numId="43">
    <w:abstractNumId w:val="49"/>
  </w:num>
  <w:num w:numId="44">
    <w:abstractNumId w:val="45"/>
  </w:num>
  <w:num w:numId="45">
    <w:abstractNumId w:val="41"/>
  </w:num>
  <w:num w:numId="46">
    <w:abstractNumId w:val="21"/>
  </w:num>
  <w:num w:numId="47">
    <w:abstractNumId w:val="28"/>
  </w:num>
  <w:num w:numId="48">
    <w:abstractNumId w:val="82"/>
  </w:num>
  <w:num w:numId="49">
    <w:abstractNumId w:val="12"/>
  </w:num>
  <w:num w:numId="50">
    <w:abstractNumId w:val="1"/>
  </w:num>
  <w:num w:numId="51">
    <w:abstractNumId w:val="70"/>
  </w:num>
  <w:num w:numId="52">
    <w:abstractNumId w:val="15"/>
  </w:num>
  <w:num w:numId="53">
    <w:abstractNumId w:val="29"/>
  </w:num>
  <w:num w:numId="54">
    <w:abstractNumId w:val="83"/>
  </w:num>
  <w:num w:numId="55">
    <w:abstractNumId w:val="8"/>
  </w:num>
  <w:num w:numId="56">
    <w:abstractNumId w:val="36"/>
  </w:num>
  <w:num w:numId="57">
    <w:abstractNumId w:val="2"/>
  </w:num>
  <w:num w:numId="58">
    <w:abstractNumId w:val="46"/>
  </w:num>
  <w:num w:numId="59">
    <w:abstractNumId w:val="53"/>
  </w:num>
  <w:num w:numId="60">
    <w:abstractNumId w:val="23"/>
  </w:num>
  <w:num w:numId="61">
    <w:abstractNumId w:val="74"/>
  </w:num>
  <w:num w:numId="62">
    <w:abstractNumId w:val="64"/>
  </w:num>
  <w:num w:numId="63">
    <w:abstractNumId w:val="54"/>
  </w:num>
  <w:num w:numId="64">
    <w:abstractNumId w:val="73"/>
  </w:num>
  <w:num w:numId="65">
    <w:abstractNumId w:val="9"/>
  </w:num>
  <w:num w:numId="66">
    <w:abstractNumId w:val="56"/>
  </w:num>
  <w:num w:numId="67">
    <w:abstractNumId w:val="61"/>
  </w:num>
  <w:num w:numId="68">
    <w:abstractNumId w:val="55"/>
  </w:num>
  <w:num w:numId="69">
    <w:abstractNumId w:val="59"/>
  </w:num>
  <w:num w:numId="70">
    <w:abstractNumId w:val="79"/>
  </w:num>
  <w:num w:numId="71">
    <w:abstractNumId w:val="50"/>
  </w:num>
  <w:num w:numId="72">
    <w:abstractNumId w:val="69"/>
  </w:num>
  <w:num w:numId="73">
    <w:abstractNumId w:val="80"/>
  </w:num>
  <w:num w:numId="74">
    <w:abstractNumId w:val="3"/>
  </w:num>
  <w:num w:numId="75">
    <w:abstractNumId w:val="10"/>
  </w:num>
  <w:num w:numId="76">
    <w:abstractNumId w:val="48"/>
  </w:num>
  <w:num w:numId="77">
    <w:abstractNumId w:val="17"/>
  </w:num>
  <w:num w:numId="78">
    <w:abstractNumId w:val="44"/>
  </w:num>
  <w:num w:numId="79">
    <w:abstractNumId w:val="66"/>
  </w:num>
  <w:num w:numId="80">
    <w:abstractNumId w:val="18"/>
  </w:num>
  <w:num w:numId="81">
    <w:abstractNumId w:val="81"/>
  </w:num>
  <w:num w:numId="82">
    <w:abstractNumId w:val="33"/>
  </w:num>
  <w:num w:numId="83">
    <w:abstractNumId w:val="75"/>
  </w:num>
  <w:num w:numId="84">
    <w:abstractNumId w:val="27"/>
  </w:num>
  <w:numIdMacAtCleanup w:val="8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B247E6"/>
    <w:rsid w:val="0028468A"/>
    <w:rsid w:val="0032754A"/>
    <w:rsid w:val="00467792"/>
    <w:rsid w:val="00477C97"/>
    <w:rsid w:val="005044ED"/>
    <w:rsid w:val="005C7171"/>
    <w:rsid w:val="00797901"/>
    <w:rsid w:val="007E44F6"/>
    <w:rsid w:val="008026CB"/>
    <w:rsid w:val="008048D6"/>
    <w:rsid w:val="00851928"/>
    <w:rsid w:val="00880474"/>
    <w:rsid w:val="008B5849"/>
    <w:rsid w:val="008B5F73"/>
    <w:rsid w:val="00A53B6B"/>
    <w:rsid w:val="00B247E6"/>
    <w:rsid w:val="00BC5372"/>
    <w:rsid w:val="00BF23B8"/>
    <w:rsid w:val="00C603D2"/>
    <w:rsid w:val="00ED31B5"/>
    <w:rsid w:val="00F63CF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3CF7"/>
  </w:style>
  <w:style w:type="paragraph" w:styleId="Heading1">
    <w:name w:val="heading 1"/>
    <w:basedOn w:val="normal0"/>
    <w:next w:val="normal0"/>
    <w:rsid w:val="00B247E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247E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247E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247E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247E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247E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247E6"/>
  </w:style>
  <w:style w:type="paragraph" w:styleId="Title">
    <w:name w:val="Title"/>
    <w:basedOn w:val="normal0"/>
    <w:next w:val="normal0"/>
    <w:rsid w:val="00B247E6"/>
    <w:pPr>
      <w:keepNext/>
      <w:keepLines/>
      <w:spacing w:before="480" w:after="120"/>
    </w:pPr>
    <w:rPr>
      <w:b/>
      <w:sz w:val="72"/>
      <w:szCs w:val="72"/>
    </w:rPr>
  </w:style>
  <w:style w:type="paragraph" w:styleId="Subtitle">
    <w:name w:val="Subtitle"/>
    <w:basedOn w:val="normal0"/>
    <w:next w:val="normal0"/>
    <w:rsid w:val="00B247E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4699</Words>
  <Characters>26788</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2025-05-26T19:54:00Z</dcterms:created>
  <dcterms:modified xsi:type="dcterms:W3CDTF">2025-05-28T14:48:00Z</dcterms:modified>
</cp:coreProperties>
</file>